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371FF" w14:textId="3A82A939" w:rsidR="00CC0C8C" w:rsidRPr="009A292B" w:rsidRDefault="00EE1E65" w:rsidP="007C6267">
      <w:pPr>
        <w:spacing w:after="0"/>
        <w:rPr>
          <w:rFonts w:ascii="Aptos" w:eastAsia="Aptos" w:hAnsi="Aptos" w:cs="Aptos"/>
          <w:sz w:val="20"/>
          <w:szCs w:val="20"/>
        </w:rPr>
      </w:pPr>
      <w:r w:rsidRPr="009A292B">
        <w:rPr>
          <w:rFonts w:ascii="Aptos" w:eastAsia="Aptos" w:hAnsi="Aptos" w:cs="Aptos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03D3EA6B" wp14:editId="75B0CEC1">
            <wp:simplePos x="0" y="0"/>
            <wp:positionH relativeFrom="margin">
              <wp:align>center</wp:align>
            </wp:positionH>
            <wp:positionV relativeFrom="page">
              <wp:posOffset>273050</wp:posOffset>
            </wp:positionV>
            <wp:extent cx="2711450" cy="730250"/>
            <wp:effectExtent l="0" t="0" r="0" b="0"/>
            <wp:wrapSquare wrapText="bothSides"/>
            <wp:docPr id="2013425204" name="Afbeelding 1" descr="Afbeelding met Lettertype, Graphics, tekst, grafische vormgeving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32BE01F3-5E71-4FCE-82CC-36A56C7E4E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425204" name="Afbeelding 1" descr="Afbeelding met Lettertype, Graphics, tekst, grafische vormgeving&#10;&#10;Door AI gegenereerde inhoud is mogelijk onjuist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0" cy="730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CE18ED" w14:textId="77777777" w:rsidR="00253BEE" w:rsidRDefault="00253BEE" w:rsidP="007C6267">
      <w:pPr>
        <w:tabs>
          <w:tab w:val="left" w:pos="4536"/>
        </w:tabs>
        <w:spacing w:after="0"/>
        <w:rPr>
          <w:rFonts w:ascii="Aptos" w:eastAsia="Aptos" w:hAnsi="Aptos" w:cs="Aptos"/>
          <w:b/>
          <w:bCs/>
          <w:sz w:val="24"/>
          <w:szCs w:val="24"/>
        </w:rPr>
      </w:pPr>
    </w:p>
    <w:p w14:paraId="5F7565B8" w14:textId="77777777" w:rsidR="00253BEE" w:rsidRDefault="00253BEE" w:rsidP="007C6267">
      <w:pPr>
        <w:tabs>
          <w:tab w:val="left" w:pos="4536"/>
        </w:tabs>
        <w:spacing w:after="0"/>
        <w:rPr>
          <w:rFonts w:ascii="Aptos" w:eastAsia="Aptos" w:hAnsi="Aptos" w:cs="Aptos"/>
          <w:b/>
          <w:bCs/>
          <w:sz w:val="24"/>
          <w:szCs w:val="24"/>
        </w:rPr>
      </w:pPr>
    </w:p>
    <w:p w14:paraId="75C62FC6" w14:textId="77777777" w:rsidR="00253BEE" w:rsidRDefault="00253BEE" w:rsidP="007C6267">
      <w:pPr>
        <w:tabs>
          <w:tab w:val="left" w:pos="4536"/>
        </w:tabs>
        <w:spacing w:after="0"/>
        <w:rPr>
          <w:rFonts w:ascii="Aptos" w:eastAsia="Aptos" w:hAnsi="Aptos" w:cs="Aptos"/>
          <w:b/>
          <w:bCs/>
          <w:sz w:val="24"/>
          <w:szCs w:val="24"/>
        </w:rPr>
      </w:pPr>
    </w:p>
    <w:p w14:paraId="7FEDFC1F" w14:textId="35CC32D0" w:rsidR="001E30D1" w:rsidRPr="00E75109" w:rsidRDefault="001C2024" w:rsidP="0088680E">
      <w:pPr>
        <w:tabs>
          <w:tab w:val="left" w:pos="4536"/>
        </w:tabs>
        <w:spacing w:after="0" w:line="276" w:lineRule="auto"/>
        <w:rPr>
          <w:rFonts w:ascii="Aptos" w:eastAsia="Aptos" w:hAnsi="Aptos" w:cs="Aptos"/>
          <w:b/>
          <w:bCs/>
        </w:rPr>
      </w:pPr>
      <w:r w:rsidRPr="00E75109">
        <w:rPr>
          <w:rFonts w:ascii="Aptos" w:eastAsia="Aptos" w:hAnsi="Aptos" w:cs="Aptos"/>
          <w:b/>
          <w:bCs/>
          <w:sz w:val="28"/>
          <w:szCs w:val="28"/>
        </w:rPr>
        <w:t>AANVRAAGFORMULIER</w:t>
      </w:r>
    </w:p>
    <w:p w14:paraId="76A59D78" w14:textId="77777777" w:rsidR="00C23951" w:rsidRPr="00E75109" w:rsidRDefault="007C6267" w:rsidP="0088680E">
      <w:pPr>
        <w:tabs>
          <w:tab w:val="left" w:pos="4536"/>
        </w:tabs>
        <w:spacing w:after="0" w:line="276" w:lineRule="auto"/>
        <w:rPr>
          <w:rFonts w:ascii="Aptos" w:eastAsia="Aptos" w:hAnsi="Aptos" w:cs="Aptos"/>
        </w:rPr>
      </w:pPr>
      <w:r w:rsidRPr="00E75109">
        <w:rPr>
          <w:rFonts w:ascii="Aptos" w:eastAsia="Aptos" w:hAnsi="Aptos" w:cs="Aptos"/>
        </w:rPr>
        <w:tab/>
      </w:r>
    </w:p>
    <w:p w14:paraId="12F7012A" w14:textId="06203813" w:rsidR="0086121F" w:rsidRPr="00E75109" w:rsidRDefault="00E4333F" w:rsidP="0088680E">
      <w:pPr>
        <w:pStyle w:val="Default"/>
        <w:spacing w:line="276" w:lineRule="auto"/>
        <w:rPr>
          <w:rFonts w:ascii="Aptos" w:eastAsia="Aptos" w:hAnsi="Aptos" w:cs="Aptos"/>
          <w:sz w:val="22"/>
          <w:szCs w:val="22"/>
        </w:rPr>
      </w:pPr>
      <w:r w:rsidRPr="00E75109">
        <w:rPr>
          <w:rFonts w:ascii="Aptos" w:eastAsia="Aptos" w:hAnsi="Aptos" w:cs="Aptos"/>
          <w:sz w:val="22"/>
          <w:szCs w:val="22"/>
        </w:rPr>
        <w:t xml:space="preserve">De Stichting Vrienden van </w:t>
      </w:r>
      <w:proofErr w:type="spellStart"/>
      <w:r w:rsidRPr="00E75109">
        <w:rPr>
          <w:rFonts w:ascii="Aptos" w:eastAsia="Aptos" w:hAnsi="Aptos" w:cs="Aptos"/>
          <w:sz w:val="22"/>
          <w:szCs w:val="22"/>
        </w:rPr>
        <w:t>KesslerPerspektief</w:t>
      </w:r>
      <w:proofErr w:type="spellEnd"/>
      <w:r w:rsidRPr="00E75109">
        <w:rPr>
          <w:rFonts w:ascii="Aptos" w:eastAsia="Aptos" w:hAnsi="Aptos" w:cs="Aptos"/>
          <w:sz w:val="22"/>
          <w:szCs w:val="22"/>
        </w:rPr>
        <w:t xml:space="preserve"> </w:t>
      </w:r>
      <w:r w:rsidR="0008104A" w:rsidRPr="00E75109">
        <w:rPr>
          <w:rFonts w:ascii="Aptos" w:eastAsia="Aptos" w:hAnsi="Aptos" w:cs="Aptos"/>
          <w:sz w:val="22"/>
          <w:szCs w:val="22"/>
        </w:rPr>
        <w:t xml:space="preserve">wil meer mogelijk maken voor </w:t>
      </w:r>
      <w:r w:rsidR="009521DB" w:rsidRPr="00E75109">
        <w:rPr>
          <w:rFonts w:ascii="Aptos" w:eastAsia="Aptos" w:hAnsi="Aptos" w:cs="Aptos"/>
          <w:sz w:val="22"/>
          <w:szCs w:val="22"/>
        </w:rPr>
        <w:t xml:space="preserve">de cliënten/bewoners van </w:t>
      </w:r>
      <w:proofErr w:type="spellStart"/>
      <w:r w:rsidR="009521DB" w:rsidRPr="00E75109">
        <w:rPr>
          <w:rFonts w:ascii="Aptos" w:eastAsia="Aptos" w:hAnsi="Aptos" w:cs="Aptos"/>
          <w:sz w:val="22"/>
          <w:szCs w:val="22"/>
        </w:rPr>
        <w:t>KesslerPerspektief</w:t>
      </w:r>
      <w:proofErr w:type="spellEnd"/>
      <w:r w:rsidR="009521DB" w:rsidRPr="00E75109">
        <w:rPr>
          <w:rFonts w:ascii="Aptos" w:eastAsia="Aptos" w:hAnsi="Aptos" w:cs="Aptos"/>
          <w:sz w:val="22"/>
          <w:szCs w:val="22"/>
        </w:rPr>
        <w:t xml:space="preserve"> en Arosa.</w:t>
      </w:r>
      <w:r w:rsidR="008832DF" w:rsidRPr="00E75109">
        <w:rPr>
          <w:rFonts w:ascii="Aptos" w:eastAsia="Aptos" w:hAnsi="Aptos" w:cs="Aptos"/>
          <w:sz w:val="22"/>
          <w:szCs w:val="22"/>
        </w:rPr>
        <w:t xml:space="preserve"> Met</w:t>
      </w:r>
      <w:r w:rsidR="009521DB" w:rsidRPr="00E75109">
        <w:rPr>
          <w:rFonts w:ascii="Aptos" w:eastAsia="Aptos" w:hAnsi="Aptos" w:cs="Aptos"/>
          <w:sz w:val="22"/>
          <w:szCs w:val="22"/>
        </w:rPr>
        <w:t xml:space="preserve"> dit aanvraagformulier </w:t>
      </w:r>
      <w:r w:rsidR="008832DF" w:rsidRPr="00E75109">
        <w:rPr>
          <w:rFonts w:ascii="Aptos" w:eastAsia="Aptos" w:hAnsi="Aptos" w:cs="Aptos"/>
          <w:sz w:val="22"/>
          <w:szCs w:val="22"/>
        </w:rPr>
        <w:t xml:space="preserve">kun je geld voor </w:t>
      </w:r>
      <w:r w:rsidR="009521DB" w:rsidRPr="00E75109">
        <w:rPr>
          <w:rFonts w:ascii="Aptos" w:eastAsia="Aptos" w:hAnsi="Aptos" w:cs="Aptos"/>
          <w:sz w:val="22"/>
          <w:szCs w:val="22"/>
        </w:rPr>
        <w:t xml:space="preserve">een </w:t>
      </w:r>
      <w:r w:rsidR="4E860873" w:rsidRPr="00E75109">
        <w:rPr>
          <w:rFonts w:ascii="Aptos" w:eastAsia="Aptos" w:hAnsi="Aptos" w:cs="Aptos"/>
          <w:sz w:val="22"/>
          <w:szCs w:val="22"/>
        </w:rPr>
        <w:t>activiteit</w:t>
      </w:r>
      <w:r w:rsidR="00A33B85">
        <w:rPr>
          <w:rFonts w:ascii="Aptos" w:eastAsia="Aptos" w:hAnsi="Aptos" w:cs="Aptos"/>
          <w:sz w:val="22"/>
          <w:szCs w:val="22"/>
        </w:rPr>
        <w:t xml:space="preserve">, een project </w:t>
      </w:r>
      <w:r w:rsidR="4E860873" w:rsidRPr="00E75109">
        <w:rPr>
          <w:rFonts w:ascii="Aptos" w:eastAsia="Aptos" w:hAnsi="Aptos" w:cs="Aptos"/>
          <w:sz w:val="22"/>
          <w:szCs w:val="22"/>
        </w:rPr>
        <w:t xml:space="preserve">of </w:t>
      </w:r>
      <w:r w:rsidR="75F30998" w:rsidRPr="00E75109">
        <w:rPr>
          <w:rFonts w:ascii="Aptos" w:eastAsia="Aptos" w:hAnsi="Aptos" w:cs="Aptos"/>
          <w:sz w:val="22"/>
          <w:szCs w:val="22"/>
        </w:rPr>
        <w:t xml:space="preserve">voor de </w:t>
      </w:r>
      <w:r w:rsidR="000E5DD0" w:rsidRPr="00E75109">
        <w:rPr>
          <w:rFonts w:ascii="Aptos" w:eastAsia="Aptos" w:hAnsi="Aptos" w:cs="Aptos"/>
          <w:sz w:val="22"/>
          <w:szCs w:val="22"/>
        </w:rPr>
        <w:t>aanschaf</w:t>
      </w:r>
      <w:r w:rsidR="3FAE559B" w:rsidRPr="00E75109">
        <w:rPr>
          <w:rFonts w:ascii="Aptos" w:eastAsia="Aptos" w:hAnsi="Aptos" w:cs="Aptos"/>
          <w:sz w:val="22"/>
          <w:szCs w:val="22"/>
        </w:rPr>
        <w:t xml:space="preserve"> van</w:t>
      </w:r>
      <w:r w:rsidR="009521DB" w:rsidRPr="00E75109">
        <w:rPr>
          <w:rFonts w:ascii="Aptos" w:eastAsia="Aptos" w:hAnsi="Aptos" w:cs="Aptos"/>
          <w:sz w:val="22"/>
          <w:szCs w:val="22"/>
        </w:rPr>
        <w:t xml:space="preserve"> </w:t>
      </w:r>
      <w:r w:rsidR="50574BDF" w:rsidRPr="00E75109">
        <w:rPr>
          <w:rFonts w:ascii="Aptos" w:eastAsia="Aptos" w:hAnsi="Aptos" w:cs="Aptos"/>
          <w:sz w:val="22"/>
          <w:szCs w:val="22"/>
        </w:rPr>
        <w:t>materialen</w:t>
      </w:r>
      <w:r w:rsidR="009521DB" w:rsidRPr="00E75109">
        <w:rPr>
          <w:rFonts w:ascii="Aptos" w:eastAsia="Aptos" w:hAnsi="Aptos" w:cs="Aptos"/>
          <w:sz w:val="22"/>
          <w:szCs w:val="22"/>
        </w:rPr>
        <w:t xml:space="preserve"> </w:t>
      </w:r>
      <w:r w:rsidR="2DCC4862" w:rsidRPr="00E75109">
        <w:rPr>
          <w:rFonts w:ascii="Aptos" w:eastAsia="Aptos" w:hAnsi="Aptos" w:cs="Aptos"/>
          <w:sz w:val="22"/>
          <w:szCs w:val="22"/>
        </w:rPr>
        <w:t xml:space="preserve">(hierna noemen we dit </w:t>
      </w:r>
      <w:r w:rsidR="2DCC4862" w:rsidRPr="00E75109">
        <w:rPr>
          <w:rFonts w:ascii="Aptos" w:eastAsia="Aptos" w:hAnsi="Aptos" w:cs="Aptos"/>
          <w:b/>
          <w:bCs/>
          <w:i/>
          <w:iCs/>
          <w:sz w:val="22"/>
          <w:szCs w:val="22"/>
        </w:rPr>
        <w:t>‘project’</w:t>
      </w:r>
      <w:r w:rsidR="2DCC4862" w:rsidRPr="00E75109">
        <w:rPr>
          <w:rFonts w:ascii="Aptos" w:eastAsia="Aptos" w:hAnsi="Aptos" w:cs="Aptos"/>
          <w:sz w:val="22"/>
          <w:szCs w:val="22"/>
        </w:rPr>
        <w:t xml:space="preserve">) </w:t>
      </w:r>
      <w:r w:rsidR="0086121F" w:rsidRPr="00E75109">
        <w:rPr>
          <w:rFonts w:ascii="Aptos" w:eastAsia="Aptos" w:hAnsi="Aptos" w:cs="Aptos"/>
          <w:sz w:val="22"/>
          <w:szCs w:val="22"/>
        </w:rPr>
        <w:t>aanvragen</w:t>
      </w:r>
      <w:r w:rsidR="008832DF" w:rsidRPr="00E75109">
        <w:rPr>
          <w:rFonts w:ascii="Aptos" w:eastAsia="Aptos" w:hAnsi="Aptos" w:cs="Aptos"/>
          <w:sz w:val="22"/>
          <w:szCs w:val="22"/>
        </w:rPr>
        <w:t xml:space="preserve"> bij de Vrienden van </w:t>
      </w:r>
      <w:proofErr w:type="spellStart"/>
      <w:r w:rsidR="008832DF" w:rsidRPr="00E75109">
        <w:rPr>
          <w:rFonts w:ascii="Aptos" w:eastAsia="Aptos" w:hAnsi="Aptos" w:cs="Aptos"/>
          <w:sz w:val="22"/>
          <w:szCs w:val="22"/>
        </w:rPr>
        <w:t>KesslerPerspektief</w:t>
      </w:r>
      <w:proofErr w:type="spellEnd"/>
      <w:r w:rsidR="0086121F" w:rsidRPr="00E75109">
        <w:rPr>
          <w:rFonts w:ascii="Aptos" w:eastAsia="Aptos" w:hAnsi="Aptos" w:cs="Aptos"/>
          <w:sz w:val="22"/>
          <w:szCs w:val="22"/>
        </w:rPr>
        <w:t xml:space="preserve">. </w:t>
      </w:r>
    </w:p>
    <w:p w14:paraId="41562E22" w14:textId="77777777" w:rsidR="0086121F" w:rsidRPr="00E75109" w:rsidRDefault="0086121F" w:rsidP="0088680E">
      <w:pPr>
        <w:pStyle w:val="Default"/>
        <w:spacing w:line="276" w:lineRule="auto"/>
        <w:rPr>
          <w:rFonts w:ascii="Aptos" w:eastAsia="Aptos" w:hAnsi="Aptos" w:cs="Aptos"/>
          <w:sz w:val="22"/>
          <w:szCs w:val="22"/>
        </w:rPr>
      </w:pPr>
    </w:p>
    <w:p w14:paraId="3788398B" w14:textId="77777777" w:rsidR="0086121F" w:rsidRPr="00E75109" w:rsidRDefault="0086121F" w:rsidP="0088680E">
      <w:pPr>
        <w:pStyle w:val="Default"/>
        <w:spacing w:line="276" w:lineRule="auto"/>
        <w:rPr>
          <w:rFonts w:ascii="Aptos" w:eastAsia="Aptos" w:hAnsi="Aptos" w:cs="Aptos"/>
          <w:b/>
          <w:bCs/>
          <w:sz w:val="32"/>
          <w:szCs w:val="32"/>
        </w:rPr>
      </w:pPr>
      <w:r w:rsidRPr="00E75109">
        <w:rPr>
          <w:rFonts w:ascii="Aptos" w:eastAsia="Aptos" w:hAnsi="Aptos" w:cs="Aptos"/>
          <w:b/>
          <w:bCs/>
          <w:sz w:val="28"/>
          <w:szCs w:val="28"/>
        </w:rPr>
        <w:t>De spelregels:</w:t>
      </w:r>
    </w:p>
    <w:p w14:paraId="1B11D250" w14:textId="77777777" w:rsidR="00BE6C85" w:rsidRPr="00E75109" w:rsidRDefault="789D25A9" w:rsidP="0083090B">
      <w:pPr>
        <w:pStyle w:val="Default"/>
        <w:spacing w:after="120" w:line="276" w:lineRule="auto"/>
        <w:rPr>
          <w:rFonts w:ascii="Aptos" w:eastAsia="Aptos" w:hAnsi="Aptos" w:cs="Aptos"/>
          <w:b/>
          <w:bCs/>
          <w:sz w:val="22"/>
          <w:szCs w:val="22"/>
        </w:rPr>
      </w:pPr>
      <w:r w:rsidRPr="00E75109">
        <w:rPr>
          <w:sz w:val="28"/>
          <w:szCs w:val="28"/>
        </w:rPr>
        <w:br/>
      </w:r>
      <w:r w:rsidR="00BE6C85" w:rsidRPr="00E75109">
        <w:rPr>
          <w:rFonts w:ascii="Aptos" w:eastAsia="Aptos" w:hAnsi="Aptos" w:cs="Aptos"/>
          <w:b/>
          <w:bCs/>
          <w:sz w:val="22"/>
          <w:szCs w:val="22"/>
        </w:rPr>
        <w:t>Acties voordat je gaat aanvragen:</w:t>
      </w:r>
    </w:p>
    <w:p w14:paraId="18CCFBB3" w14:textId="46198383" w:rsidR="00BE6C85" w:rsidRPr="00E75109" w:rsidRDefault="00BE6C85" w:rsidP="0088680E">
      <w:pPr>
        <w:pStyle w:val="Default"/>
        <w:numPr>
          <w:ilvl w:val="0"/>
          <w:numId w:val="2"/>
        </w:numPr>
        <w:spacing w:line="276" w:lineRule="auto"/>
        <w:rPr>
          <w:rFonts w:ascii="Aptos" w:eastAsia="Aptos" w:hAnsi="Aptos" w:cs="Aptos"/>
          <w:sz w:val="22"/>
          <w:szCs w:val="22"/>
        </w:rPr>
      </w:pPr>
      <w:r w:rsidRPr="00E75109">
        <w:rPr>
          <w:rFonts w:ascii="Aptos" w:eastAsia="Aptos" w:hAnsi="Aptos" w:cs="Aptos"/>
          <w:sz w:val="22"/>
          <w:szCs w:val="22"/>
        </w:rPr>
        <w:t>Vraag eerst na bij je leidinggevende/teamleider of dit project</w:t>
      </w:r>
      <w:r w:rsidR="00885503" w:rsidRPr="00E75109">
        <w:rPr>
          <w:rFonts w:ascii="Aptos" w:eastAsia="Aptos" w:hAnsi="Aptos" w:cs="Aptos"/>
          <w:sz w:val="22"/>
          <w:szCs w:val="22"/>
        </w:rPr>
        <w:t>/deze activiteit</w:t>
      </w:r>
      <w:r w:rsidRPr="00E75109">
        <w:rPr>
          <w:rFonts w:ascii="Aptos" w:eastAsia="Aptos" w:hAnsi="Aptos" w:cs="Aptos"/>
          <w:sz w:val="22"/>
          <w:szCs w:val="22"/>
        </w:rPr>
        <w:t xml:space="preserve"> vanuit het </w:t>
      </w:r>
      <w:r w:rsidR="00253BEE" w:rsidRPr="00E75109">
        <w:rPr>
          <w:rFonts w:ascii="Aptos" w:eastAsia="Aptos" w:hAnsi="Aptos" w:cs="Aptos"/>
          <w:sz w:val="22"/>
          <w:szCs w:val="22"/>
        </w:rPr>
        <w:t xml:space="preserve">jaarlijks toegekende </w:t>
      </w:r>
      <w:r w:rsidRPr="00E75109">
        <w:rPr>
          <w:rFonts w:ascii="Aptos" w:eastAsia="Aptos" w:hAnsi="Aptos" w:cs="Aptos"/>
          <w:sz w:val="22"/>
          <w:szCs w:val="22"/>
        </w:rPr>
        <w:t xml:space="preserve">recreatiebudget betaald kan worden. Als dat niet het geval is, kun je een aanvraag indienen. </w:t>
      </w:r>
    </w:p>
    <w:p w14:paraId="6EE14514" w14:textId="3A36A8F6" w:rsidR="00BE6C85" w:rsidRPr="00E75109" w:rsidRDefault="0079447A" w:rsidP="0088680E">
      <w:pPr>
        <w:pStyle w:val="Default"/>
        <w:numPr>
          <w:ilvl w:val="0"/>
          <w:numId w:val="2"/>
        </w:numPr>
        <w:spacing w:line="276" w:lineRule="auto"/>
        <w:rPr>
          <w:rFonts w:ascii="Aptos" w:eastAsia="Aptos" w:hAnsi="Aptos" w:cs="Aptos"/>
          <w:sz w:val="22"/>
          <w:szCs w:val="22"/>
        </w:rPr>
      </w:pPr>
      <w:r w:rsidRPr="00A85D2D">
        <w:rPr>
          <w:rFonts w:ascii="Aptos" w:eastAsia="Aptos" w:hAnsi="Aptos" w:cs="Aptos"/>
          <w:b/>
          <w:bCs/>
          <w:sz w:val="22"/>
          <w:szCs w:val="22"/>
        </w:rPr>
        <w:t>Let op</w:t>
      </w:r>
      <w:r w:rsidRPr="00E75109">
        <w:rPr>
          <w:rFonts w:ascii="Aptos" w:eastAsia="Aptos" w:hAnsi="Aptos" w:cs="Aptos"/>
          <w:sz w:val="22"/>
          <w:szCs w:val="22"/>
        </w:rPr>
        <w:t xml:space="preserve">: </w:t>
      </w:r>
      <w:r w:rsidR="003D7B9C" w:rsidRPr="00E75109">
        <w:rPr>
          <w:rFonts w:ascii="Aptos" w:eastAsia="Aptos" w:hAnsi="Aptos" w:cs="Aptos"/>
          <w:sz w:val="22"/>
          <w:szCs w:val="22"/>
        </w:rPr>
        <w:t>aanvragen voor het</w:t>
      </w:r>
      <w:r w:rsidR="007866C1" w:rsidRPr="00E75109">
        <w:rPr>
          <w:rFonts w:ascii="Aptos" w:eastAsia="Aptos" w:hAnsi="Aptos" w:cs="Aptos"/>
          <w:sz w:val="22"/>
          <w:szCs w:val="22"/>
        </w:rPr>
        <w:t xml:space="preserve"> opknappen</w:t>
      </w:r>
      <w:r w:rsidR="0098342B">
        <w:rPr>
          <w:rFonts w:ascii="Aptos" w:eastAsia="Aptos" w:hAnsi="Aptos" w:cs="Aptos"/>
          <w:sz w:val="22"/>
          <w:szCs w:val="22"/>
        </w:rPr>
        <w:t>, schilderen</w:t>
      </w:r>
      <w:r w:rsidR="007866C1" w:rsidRPr="00E75109">
        <w:rPr>
          <w:rFonts w:ascii="Aptos" w:eastAsia="Aptos" w:hAnsi="Aptos" w:cs="Aptos"/>
          <w:sz w:val="22"/>
          <w:szCs w:val="22"/>
        </w:rPr>
        <w:t xml:space="preserve"> of onderhouden van het pand</w:t>
      </w:r>
      <w:r w:rsidR="003D7B9C" w:rsidRPr="00E75109">
        <w:rPr>
          <w:rFonts w:ascii="Aptos" w:eastAsia="Aptos" w:hAnsi="Aptos" w:cs="Aptos"/>
          <w:sz w:val="22"/>
          <w:szCs w:val="22"/>
        </w:rPr>
        <w:t xml:space="preserve"> gaan niet via de vriendenstichti</w:t>
      </w:r>
      <w:r w:rsidR="00346B85" w:rsidRPr="00E75109">
        <w:rPr>
          <w:rFonts w:ascii="Aptos" w:eastAsia="Aptos" w:hAnsi="Aptos" w:cs="Aptos"/>
          <w:sz w:val="22"/>
          <w:szCs w:val="22"/>
        </w:rPr>
        <w:t xml:space="preserve">ng maar worden uit de reguliere exploitatie van </w:t>
      </w:r>
      <w:proofErr w:type="spellStart"/>
      <w:r w:rsidR="00346B85" w:rsidRPr="00E75109">
        <w:rPr>
          <w:rFonts w:ascii="Aptos" w:eastAsia="Aptos" w:hAnsi="Aptos" w:cs="Aptos"/>
          <w:sz w:val="22"/>
          <w:szCs w:val="22"/>
        </w:rPr>
        <w:t>KesslerPerspektief</w:t>
      </w:r>
      <w:proofErr w:type="spellEnd"/>
      <w:r w:rsidR="00346B85" w:rsidRPr="00E75109">
        <w:rPr>
          <w:rFonts w:ascii="Aptos" w:eastAsia="Aptos" w:hAnsi="Aptos" w:cs="Aptos"/>
          <w:sz w:val="22"/>
          <w:szCs w:val="22"/>
        </w:rPr>
        <w:t xml:space="preserve"> betaald. </w:t>
      </w:r>
      <w:r w:rsidR="00A37705">
        <w:rPr>
          <w:rFonts w:ascii="Aptos" w:eastAsia="Aptos" w:hAnsi="Aptos" w:cs="Aptos"/>
          <w:sz w:val="22"/>
          <w:szCs w:val="22"/>
        </w:rPr>
        <w:t xml:space="preserve">Neem hiervoor contact op met </w:t>
      </w:r>
      <w:r w:rsidR="0083090B">
        <w:rPr>
          <w:rFonts w:ascii="Aptos" w:eastAsia="Aptos" w:hAnsi="Aptos" w:cs="Aptos"/>
          <w:sz w:val="22"/>
          <w:szCs w:val="22"/>
        </w:rPr>
        <w:t>Jan Hein Jager of Johan van de Velde.</w:t>
      </w:r>
    </w:p>
    <w:p w14:paraId="35DC5F50" w14:textId="77777777" w:rsidR="00BE6C85" w:rsidRPr="00E75109" w:rsidRDefault="00BE6C85" w:rsidP="0088680E">
      <w:pPr>
        <w:pStyle w:val="Default"/>
        <w:spacing w:line="276" w:lineRule="auto"/>
        <w:rPr>
          <w:rFonts w:ascii="Aptos" w:eastAsia="Aptos" w:hAnsi="Aptos" w:cs="Aptos"/>
          <w:b/>
          <w:bCs/>
          <w:sz w:val="22"/>
          <w:szCs w:val="22"/>
        </w:rPr>
      </w:pPr>
    </w:p>
    <w:p w14:paraId="59E671DD" w14:textId="15BE0542" w:rsidR="789D25A9" w:rsidRPr="00E75109" w:rsidRDefault="0EDF2656" w:rsidP="0083090B">
      <w:pPr>
        <w:pStyle w:val="Default"/>
        <w:spacing w:after="120" w:line="276" w:lineRule="auto"/>
        <w:rPr>
          <w:rFonts w:ascii="Aptos" w:eastAsia="Aptos" w:hAnsi="Aptos" w:cs="Aptos"/>
          <w:b/>
          <w:bCs/>
          <w:sz w:val="22"/>
          <w:szCs w:val="22"/>
        </w:rPr>
      </w:pPr>
      <w:r w:rsidRPr="00E75109">
        <w:rPr>
          <w:rFonts w:ascii="Aptos" w:eastAsia="Aptos" w:hAnsi="Aptos" w:cs="Aptos"/>
          <w:b/>
          <w:bCs/>
          <w:sz w:val="22"/>
          <w:szCs w:val="22"/>
        </w:rPr>
        <w:t>Het aanvragen:</w:t>
      </w:r>
    </w:p>
    <w:p w14:paraId="1E1F12F9" w14:textId="31B923B5" w:rsidR="002C1A43" w:rsidRPr="00E75109" w:rsidRDefault="003023F5" w:rsidP="0088680E">
      <w:pPr>
        <w:pStyle w:val="Default"/>
        <w:numPr>
          <w:ilvl w:val="0"/>
          <w:numId w:val="2"/>
        </w:numPr>
        <w:spacing w:line="276" w:lineRule="auto"/>
        <w:rPr>
          <w:rFonts w:ascii="Aptos" w:eastAsia="Aptos" w:hAnsi="Aptos" w:cs="Aptos"/>
          <w:sz w:val="22"/>
          <w:szCs w:val="22"/>
        </w:rPr>
      </w:pPr>
      <w:r w:rsidRPr="00E75109">
        <w:rPr>
          <w:rFonts w:ascii="Aptos" w:eastAsia="Aptos" w:hAnsi="Aptos" w:cs="Aptos"/>
          <w:sz w:val="22"/>
          <w:szCs w:val="22"/>
        </w:rPr>
        <w:t>Gebruik é</w:t>
      </w:r>
      <w:r w:rsidR="00092F4B" w:rsidRPr="00E75109">
        <w:rPr>
          <w:rFonts w:ascii="Aptos" w:eastAsia="Aptos" w:hAnsi="Aptos" w:cs="Aptos"/>
          <w:sz w:val="22"/>
          <w:szCs w:val="22"/>
        </w:rPr>
        <w:t>én aanvraagformulier</w:t>
      </w:r>
      <w:r w:rsidRPr="00E75109">
        <w:rPr>
          <w:rFonts w:ascii="Aptos" w:eastAsia="Aptos" w:hAnsi="Aptos" w:cs="Aptos"/>
          <w:sz w:val="22"/>
          <w:szCs w:val="22"/>
        </w:rPr>
        <w:t xml:space="preserve"> per </w:t>
      </w:r>
      <w:r w:rsidR="2458A4D6" w:rsidRPr="00E75109">
        <w:rPr>
          <w:rFonts w:ascii="Aptos" w:eastAsia="Aptos" w:hAnsi="Aptos" w:cs="Aptos"/>
          <w:sz w:val="22"/>
          <w:szCs w:val="22"/>
        </w:rPr>
        <w:t>projec</w:t>
      </w:r>
      <w:r w:rsidRPr="00E75109">
        <w:rPr>
          <w:rFonts w:ascii="Aptos" w:eastAsia="Aptos" w:hAnsi="Aptos" w:cs="Aptos"/>
          <w:sz w:val="22"/>
          <w:szCs w:val="22"/>
        </w:rPr>
        <w:t>t: dus geen samengevoegde aanvragen</w:t>
      </w:r>
      <w:r w:rsidR="008832DF" w:rsidRPr="00E75109">
        <w:rPr>
          <w:rFonts w:ascii="Aptos" w:eastAsia="Aptos" w:hAnsi="Aptos" w:cs="Aptos"/>
          <w:sz w:val="22"/>
          <w:szCs w:val="22"/>
        </w:rPr>
        <w:t xml:space="preserve"> indienen</w:t>
      </w:r>
      <w:r w:rsidRPr="00E75109">
        <w:rPr>
          <w:rFonts w:ascii="Aptos" w:eastAsia="Aptos" w:hAnsi="Aptos" w:cs="Aptos"/>
          <w:sz w:val="22"/>
          <w:szCs w:val="22"/>
        </w:rPr>
        <w:t>.</w:t>
      </w:r>
    </w:p>
    <w:p w14:paraId="78607011" w14:textId="77E05E48" w:rsidR="00565661" w:rsidRPr="00E75109" w:rsidRDefault="003971E8" w:rsidP="0088680E">
      <w:pPr>
        <w:pStyle w:val="Default"/>
        <w:numPr>
          <w:ilvl w:val="0"/>
          <w:numId w:val="2"/>
        </w:numPr>
        <w:spacing w:line="276" w:lineRule="auto"/>
        <w:rPr>
          <w:rFonts w:ascii="Aptos" w:eastAsia="Aptos" w:hAnsi="Aptos" w:cs="Aptos"/>
          <w:sz w:val="22"/>
          <w:szCs w:val="22"/>
        </w:rPr>
      </w:pPr>
      <w:r w:rsidRPr="00E75109">
        <w:rPr>
          <w:rFonts w:ascii="Aptos" w:eastAsia="Aptos" w:hAnsi="Aptos" w:cs="Aptos"/>
          <w:sz w:val="22"/>
          <w:szCs w:val="22"/>
        </w:rPr>
        <w:t xml:space="preserve">Mail het ingevulde </w:t>
      </w:r>
      <w:r w:rsidR="00565661" w:rsidRPr="00E75109">
        <w:rPr>
          <w:rFonts w:ascii="Aptos" w:eastAsia="Aptos" w:hAnsi="Aptos" w:cs="Aptos"/>
          <w:sz w:val="22"/>
          <w:szCs w:val="22"/>
        </w:rPr>
        <w:t xml:space="preserve">formulier </w:t>
      </w:r>
      <w:r w:rsidRPr="00E75109">
        <w:rPr>
          <w:rFonts w:ascii="Aptos" w:eastAsia="Aptos" w:hAnsi="Aptos" w:cs="Aptos"/>
          <w:sz w:val="22"/>
          <w:szCs w:val="22"/>
        </w:rPr>
        <w:t xml:space="preserve">met </w:t>
      </w:r>
      <w:r w:rsidR="00565661" w:rsidRPr="00E75109">
        <w:rPr>
          <w:rFonts w:ascii="Aptos" w:eastAsia="Aptos" w:hAnsi="Aptos" w:cs="Aptos"/>
          <w:sz w:val="22"/>
          <w:szCs w:val="22"/>
        </w:rPr>
        <w:t xml:space="preserve">bijlagen naar </w:t>
      </w:r>
      <w:hyperlink r:id="rId11">
        <w:r w:rsidR="00565661" w:rsidRPr="00E75109">
          <w:rPr>
            <w:rStyle w:val="Hyperlink"/>
            <w:rFonts w:ascii="Aptos" w:eastAsia="Aptos" w:hAnsi="Aptos" w:cs="Aptos"/>
            <w:sz w:val="22"/>
            <w:szCs w:val="22"/>
          </w:rPr>
          <w:t>vrienden@kesslerperspektief.nl</w:t>
        </w:r>
      </w:hyperlink>
      <w:r w:rsidR="00565661" w:rsidRPr="00E75109">
        <w:rPr>
          <w:rFonts w:ascii="Aptos" w:eastAsia="Aptos" w:hAnsi="Aptos" w:cs="Aptos"/>
          <w:sz w:val="22"/>
          <w:szCs w:val="22"/>
        </w:rPr>
        <w:t xml:space="preserve"> </w:t>
      </w:r>
      <w:r w:rsidR="009A7831" w:rsidRPr="00E75109">
        <w:rPr>
          <w:rFonts w:ascii="Aptos" w:eastAsia="Aptos" w:hAnsi="Aptos" w:cs="Aptos"/>
          <w:sz w:val="22"/>
          <w:szCs w:val="22"/>
        </w:rPr>
        <w:t xml:space="preserve"> </w:t>
      </w:r>
      <w:r w:rsidR="00565661" w:rsidRPr="00E75109">
        <w:rPr>
          <w:rFonts w:ascii="Aptos" w:eastAsia="Aptos" w:hAnsi="Aptos" w:cs="Aptos"/>
          <w:sz w:val="22"/>
          <w:szCs w:val="22"/>
        </w:rPr>
        <w:t>t.a.v. Ellis Sintnicolaas</w:t>
      </w:r>
      <w:r w:rsidRPr="00E75109">
        <w:rPr>
          <w:rFonts w:ascii="Aptos" w:eastAsia="Aptos" w:hAnsi="Aptos" w:cs="Aptos"/>
          <w:sz w:val="22"/>
          <w:szCs w:val="22"/>
        </w:rPr>
        <w:t>.</w:t>
      </w:r>
    </w:p>
    <w:p w14:paraId="6DC1AF70" w14:textId="3E1D9C84" w:rsidR="789D25A9" w:rsidRPr="00E75109" w:rsidRDefault="789D25A9" w:rsidP="0083090B">
      <w:pPr>
        <w:pStyle w:val="Default"/>
        <w:spacing w:after="120" w:line="276" w:lineRule="auto"/>
        <w:rPr>
          <w:rFonts w:ascii="Aptos" w:eastAsia="Aptos" w:hAnsi="Aptos" w:cs="Aptos"/>
          <w:b/>
          <w:bCs/>
          <w:sz w:val="22"/>
          <w:szCs w:val="22"/>
        </w:rPr>
      </w:pPr>
      <w:r w:rsidRPr="00E75109">
        <w:rPr>
          <w:sz w:val="28"/>
          <w:szCs w:val="28"/>
        </w:rPr>
        <w:br/>
      </w:r>
      <w:r w:rsidR="675A96C8" w:rsidRPr="00E75109">
        <w:rPr>
          <w:rFonts w:ascii="Aptos" w:eastAsia="Aptos" w:hAnsi="Aptos" w:cs="Aptos"/>
          <w:b/>
          <w:bCs/>
          <w:sz w:val="22"/>
          <w:szCs w:val="22"/>
        </w:rPr>
        <w:t>Toezegging en uitvoering:</w:t>
      </w:r>
    </w:p>
    <w:p w14:paraId="2C9AEF3F" w14:textId="14666AB5" w:rsidR="00CC468A" w:rsidRPr="00E75109" w:rsidRDefault="0083090B" w:rsidP="0088680E">
      <w:pPr>
        <w:pStyle w:val="Default"/>
        <w:numPr>
          <w:ilvl w:val="0"/>
          <w:numId w:val="2"/>
        </w:numPr>
        <w:spacing w:line="276" w:lineRule="auto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 xml:space="preserve">Je project wordt besproken in de bestuursvergadering van de Stichting Vrienden van </w:t>
      </w:r>
      <w:proofErr w:type="spellStart"/>
      <w:r>
        <w:rPr>
          <w:rFonts w:ascii="Aptos" w:eastAsia="Aptos" w:hAnsi="Aptos" w:cs="Aptos"/>
          <w:sz w:val="22"/>
          <w:szCs w:val="22"/>
        </w:rPr>
        <w:t>KesslerPerspektief</w:t>
      </w:r>
      <w:proofErr w:type="spellEnd"/>
      <w:r>
        <w:rPr>
          <w:rFonts w:ascii="Aptos" w:eastAsia="Aptos" w:hAnsi="Aptos" w:cs="Aptos"/>
          <w:sz w:val="22"/>
          <w:szCs w:val="22"/>
        </w:rPr>
        <w:t xml:space="preserve">. </w:t>
      </w:r>
      <w:r w:rsidR="00170A76">
        <w:rPr>
          <w:rFonts w:ascii="Aptos" w:eastAsia="Aptos" w:hAnsi="Aptos" w:cs="Aptos"/>
          <w:sz w:val="22"/>
          <w:szCs w:val="22"/>
        </w:rPr>
        <w:t xml:space="preserve">Als je projectaanvraag is goedgekeurd, ontvang je hiervan bericht via de mail en een </w:t>
      </w:r>
      <w:r w:rsidR="00B73080" w:rsidRPr="00E75109">
        <w:rPr>
          <w:rFonts w:ascii="Aptos" w:eastAsia="Aptos" w:hAnsi="Aptos" w:cs="Aptos"/>
          <w:b/>
          <w:bCs/>
          <w:i/>
          <w:iCs/>
          <w:sz w:val="22"/>
          <w:szCs w:val="22"/>
        </w:rPr>
        <w:t>projectnummer</w:t>
      </w:r>
      <w:r w:rsidR="3040D312" w:rsidRPr="00E75109">
        <w:rPr>
          <w:rFonts w:ascii="Aptos" w:eastAsia="Aptos" w:hAnsi="Aptos" w:cs="Aptos"/>
          <w:sz w:val="22"/>
          <w:szCs w:val="22"/>
        </w:rPr>
        <w:t xml:space="preserve">. Bij alle aankopen (facturen, declaraties) vermeld je dit projectnummer. </w:t>
      </w:r>
    </w:p>
    <w:p w14:paraId="4AAF9669" w14:textId="77777777" w:rsidR="00C21B57" w:rsidRPr="00E75109" w:rsidRDefault="00C21B57" w:rsidP="0088680E">
      <w:pPr>
        <w:pStyle w:val="Default"/>
        <w:spacing w:line="276" w:lineRule="auto"/>
        <w:rPr>
          <w:rFonts w:ascii="Aptos" w:eastAsia="Aptos" w:hAnsi="Aptos" w:cs="Aptos"/>
          <w:b/>
          <w:bCs/>
          <w:sz w:val="22"/>
          <w:szCs w:val="22"/>
        </w:rPr>
      </w:pPr>
    </w:p>
    <w:p w14:paraId="48F997F2" w14:textId="03DCDA4E" w:rsidR="00512A6D" w:rsidRPr="00170A76" w:rsidRDefault="00512A6D" w:rsidP="0083090B">
      <w:pPr>
        <w:pStyle w:val="Default"/>
        <w:spacing w:after="120" w:line="276" w:lineRule="auto"/>
        <w:rPr>
          <w:rFonts w:ascii="Aptos" w:eastAsia="Aptos" w:hAnsi="Aptos" w:cs="Aptos"/>
          <w:b/>
          <w:bCs/>
          <w:sz w:val="22"/>
          <w:szCs w:val="22"/>
        </w:rPr>
      </w:pPr>
      <w:r w:rsidRPr="00170A76">
        <w:rPr>
          <w:rFonts w:ascii="Aptos" w:eastAsia="Aptos" w:hAnsi="Aptos" w:cs="Aptos"/>
          <w:b/>
          <w:bCs/>
          <w:sz w:val="22"/>
          <w:szCs w:val="22"/>
        </w:rPr>
        <w:t>Na afloop:</w:t>
      </w:r>
    </w:p>
    <w:p w14:paraId="5F513CFB" w14:textId="189BE75F" w:rsidR="0049741D" w:rsidRPr="00E75109" w:rsidRDefault="003B1F5C" w:rsidP="0088680E">
      <w:pPr>
        <w:pStyle w:val="Default"/>
        <w:spacing w:line="276" w:lineRule="auto"/>
        <w:rPr>
          <w:rFonts w:ascii="Aptos" w:eastAsia="Aptos" w:hAnsi="Aptos" w:cs="Aptos"/>
          <w:sz w:val="22"/>
          <w:szCs w:val="22"/>
        </w:rPr>
      </w:pPr>
      <w:r w:rsidRPr="00E75109">
        <w:rPr>
          <w:rFonts w:ascii="Aptos" w:eastAsia="Aptos" w:hAnsi="Aptos" w:cs="Aptos"/>
          <w:sz w:val="22"/>
          <w:szCs w:val="22"/>
        </w:rPr>
        <w:t xml:space="preserve">Na afloop van het </w:t>
      </w:r>
      <w:r w:rsidR="000E5DD0" w:rsidRPr="00E75109">
        <w:rPr>
          <w:rFonts w:ascii="Aptos" w:eastAsia="Aptos" w:hAnsi="Aptos" w:cs="Aptos"/>
          <w:sz w:val="22"/>
          <w:szCs w:val="22"/>
        </w:rPr>
        <w:t>project</w:t>
      </w:r>
      <w:r w:rsidR="50A9299D" w:rsidRPr="00E75109">
        <w:rPr>
          <w:rFonts w:ascii="Aptos" w:eastAsia="Aptos" w:hAnsi="Aptos" w:cs="Aptos"/>
          <w:sz w:val="22"/>
          <w:szCs w:val="22"/>
        </w:rPr>
        <w:t xml:space="preserve"> </w:t>
      </w:r>
      <w:r w:rsidR="000E5DD0" w:rsidRPr="00E75109">
        <w:rPr>
          <w:rFonts w:ascii="Aptos" w:eastAsia="Aptos" w:hAnsi="Aptos" w:cs="Aptos"/>
          <w:sz w:val="22"/>
          <w:szCs w:val="22"/>
        </w:rPr>
        <w:t>mail</w:t>
      </w:r>
      <w:r w:rsidR="17F6D66A" w:rsidRPr="00E75109">
        <w:rPr>
          <w:rFonts w:ascii="Aptos" w:eastAsia="Aptos" w:hAnsi="Aptos" w:cs="Aptos"/>
          <w:sz w:val="22"/>
          <w:szCs w:val="22"/>
        </w:rPr>
        <w:t xml:space="preserve"> je</w:t>
      </w:r>
      <w:r w:rsidR="23CDAFD3" w:rsidRPr="00E75109">
        <w:rPr>
          <w:rFonts w:ascii="Aptos" w:eastAsia="Aptos" w:hAnsi="Aptos" w:cs="Aptos"/>
          <w:sz w:val="22"/>
          <w:szCs w:val="22"/>
        </w:rPr>
        <w:t xml:space="preserve"> </w:t>
      </w:r>
      <w:r w:rsidR="00AB608E" w:rsidRPr="00E75109">
        <w:rPr>
          <w:rFonts w:ascii="Aptos" w:eastAsia="Aptos" w:hAnsi="Aptos" w:cs="Aptos"/>
          <w:sz w:val="22"/>
          <w:szCs w:val="22"/>
        </w:rPr>
        <w:t xml:space="preserve">de volgende informatie naar </w:t>
      </w:r>
      <w:hyperlink r:id="rId12">
        <w:r w:rsidR="00AB608E" w:rsidRPr="00E75109">
          <w:rPr>
            <w:rStyle w:val="Hyperlink"/>
            <w:rFonts w:ascii="Aptos" w:eastAsia="Aptos" w:hAnsi="Aptos" w:cs="Aptos"/>
            <w:sz w:val="22"/>
            <w:szCs w:val="22"/>
          </w:rPr>
          <w:t>vrienden@kesslerperspektief.nl</w:t>
        </w:r>
      </w:hyperlink>
      <w:r w:rsidR="00AB608E" w:rsidRPr="00E75109">
        <w:rPr>
          <w:rFonts w:ascii="Aptos" w:eastAsia="Aptos" w:hAnsi="Aptos" w:cs="Aptos"/>
          <w:sz w:val="22"/>
          <w:szCs w:val="22"/>
        </w:rPr>
        <w:t>:</w:t>
      </w:r>
    </w:p>
    <w:p w14:paraId="488E3A64" w14:textId="0BB5A4B9" w:rsidR="008832DF" w:rsidRPr="00E75109" w:rsidRDefault="00C062CD" w:rsidP="0088680E">
      <w:pPr>
        <w:pStyle w:val="Default"/>
        <w:numPr>
          <w:ilvl w:val="0"/>
          <w:numId w:val="2"/>
        </w:numPr>
        <w:spacing w:line="276" w:lineRule="auto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E</w:t>
      </w:r>
      <w:r w:rsidR="00930CED" w:rsidRPr="00E75109">
        <w:rPr>
          <w:rFonts w:ascii="Aptos" w:eastAsia="Aptos" w:hAnsi="Aptos" w:cs="Aptos"/>
          <w:sz w:val="22"/>
          <w:szCs w:val="22"/>
        </w:rPr>
        <w:t xml:space="preserve">en kort verslagje voor vermelding op de site </w:t>
      </w:r>
      <w:hyperlink r:id="rId13">
        <w:r w:rsidR="00886F00" w:rsidRPr="00E75109">
          <w:rPr>
            <w:rFonts w:ascii="Aptos" w:eastAsia="Aptos" w:hAnsi="Aptos" w:cs="Aptos"/>
            <w:sz w:val="22"/>
            <w:szCs w:val="22"/>
          </w:rPr>
          <w:t>vriendenvankesslerperspektief.nl</w:t>
        </w:r>
      </w:hyperlink>
      <w:r w:rsidR="00886F00" w:rsidRPr="00E75109">
        <w:rPr>
          <w:rFonts w:ascii="Aptos" w:eastAsia="Aptos" w:hAnsi="Aptos" w:cs="Aptos"/>
          <w:sz w:val="22"/>
          <w:szCs w:val="22"/>
        </w:rPr>
        <w:t xml:space="preserve"> met </w:t>
      </w:r>
      <w:r w:rsidR="748F29C8" w:rsidRPr="00E75109">
        <w:rPr>
          <w:rFonts w:ascii="Aptos" w:eastAsia="Aptos" w:hAnsi="Aptos" w:cs="Aptos"/>
          <w:sz w:val="22"/>
          <w:szCs w:val="22"/>
        </w:rPr>
        <w:t xml:space="preserve">(als dat kan) </w:t>
      </w:r>
      <w:r w:rsidR="00886F00" w:rsidRPr="00E75109">
        <w:rPr>
          <w:rFonts w:ascii="Aptos" w:eastAsia="Aptos" w:hAnsi="Aptos" w:cs="Aptos"/>
          <w:sz w:val="22"/>
          <w:szCs w:val="22"/>
        </w:rPr>
        <w:t xml:space="preserve">een </w:t>
      </w:r>
      <w:r w:rsidR="67811CFB" w:rsidRPr="00E75109">
        <w:rPr>
          <w:rFonts w:ascii="Aptos" w:eastAsia="Aptos" w:hAnsi="Aptos" w:cs="Aptos"/>
          <w:sz w:val="22"/>
          <w:szCs w:val="22"/>
        </w:rPr>
        <w:t xml:space="preserve">of twee </w:t>
      </w:r>
      <w:r w:rsidR="00886F00" w:rsidRPr="00E75109">
        <w:rPr>
          <w:rFonts w:ascii="Aptos" w:eastAsia="Aptos" w:hAnsi="Aptos" w:cs="Aptos"/>
          <w:sz w:val="22"/>
          <w:szCs w:val="22"/>
        </w:rPr>
        <w:t>foto’s die gepubliceerd mogen worden.</w:t>
      </w:r>
    </w:p>
    <w:p w14:paraId="6D713995" w14:textId="121A98D3" w:rsidR="00250F7A" w:rsidRPr="00E75109" w:rsidRDefault="00C062CD" w:rsidP="0088680E">
      <w:pPr>
        <w:pStyle w:val="Default"/>
        <w:numPr>
          <w:ilvl w:val="0"/>
          <w:numId w:val="2"/>
        </w:numPr>
        <w:spacing w:line="276" w:lineRule="auto"/>
        <w:rPr>
          <w:rFonts w:ascii="Aptos" w:eastAsia="Aptos" w:hAnsi="Aptos" w:cs="Aptos"/>
          <w:sz w:val="22"/>
          <w:szCs w:val="22"/>
        </w:rPr>
      </w:pPr>
      <w:r>
        <w:rPr>
          <w:rFonts w:ascii="Aptos" w:eastAsia="Aptos" w:hAnsi="Aptos" w:cs="Aptos"/>
          <w:sz w:val="22"/>
          <w:szCs w:val="22"/>
        </w:rPr>
        <w:t>De</w:t>
      </w:r>
      <w:r w:rsidR="13F1F511" w:rsidRPr="00E75109">
        <w:rPr>
          <w:rFonts w:ascii="Aptos" w:eastAsia="Aptos" w:hAnsi="Aptos" w:cs="Aptos"/>
          <w:sz w:val="22"/>
          <w:szCs w:val="22"/>
        </w:rPr>
        <w:t xml:space="preserve"> eindafrekening: een overzichtje van alle uitgaven</w:t>
      </w:r>
      <w:r w:rsidR="35E35CBA" w:rsidRPr="00E75109">
        <w:rPr>
          <w:rFonts w:ascii="Aptos" w:eastAsia="Aptos" w:hAnsi="Aptos" w:cs="Aptos"/>
          <w:sz w:val="22"/>
          <w:szCs w:val="22"/>
        </w:rPr>
        <w:t xml:space="preserve">. </w:t>
      </w:r>
    </w:p>
    <w:p w14:paraId="5717ECC5" w14:textId="0C96387E" w:rsidR="008832DF" w:rsidRDefault="009901BD" w:rsidP="0088680E">
      <w:pPr>
        <w:pStyle w:val="Default"/>
        <w:numPr>
          <w:ilvl w:val="0"/>
          <w:numId w:val="2"/>
        </w:numPr>
        <w:spacing w:line="276" w:lineRule="auto"/>
        <w:rPr>
          <w:rFonts w:ascii="Aptos" w:eastAsia="Aptos" w:hAnsi="Aptos" w:cs="Aptos"/>
          <w:sz w:val="20"/>
          <w:szCs w:val="20"/>
        </w:rPr>
      </w:pPr>
      <w:r>
        <w:rPr>
          <w:rFonts w:ascii="Aptos" w:eastAsia="Aptos" w:hAnsi="Aptos" w:cs="Aptos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1BBA6B" wp14:editId="50C5FF46">
                <wp:simplePos x="0" y="0"/>
                <wp:positionH relativeFrom="column">
                  <wp:posOffset>1970405</wp:posOffset>
                </wp:positionH>
                <wp:positionV relativeFrom="paragraph">
                  <wp:posOffset>346075</wp:posOffset>
                </wp:positionV>
                <wp:extent cx="666750" cy="793750"/>
                <wp:effectExtent l="19050" t="0" r="19050" b="44450"/>
                <wp:wrapNone/>
                <wp:docPr id="1808025026" name="Pijl: omlaa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793750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B4E924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: omlaag 1" o:spid="_x0000_s1026" type="#_x0000_t67" style="position:absolute;margin-left:155.15pt;margin-top:27.25pt;width:52.5pt;height:6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" adj="12528" filled="f" strokecolor="#09101d [484]" strokeweight="1pt"/>
            </w:pict>
          </mc:Fallback>
        </mc:AlternateContent>
      </w:r>
      <w:r w:rsidR="0002067F" w:rsidRPr="00E75109">
        <w:rPr>
          <w:rFonts w:ascii="Aptos" w:eastAsia="Aptos" w:hAnsi="Aptos" w:cs="Aptos"/>
          <w:sz w:val="22"/>
          <w:szCs w:val="22"/>
        </w:rPr>
        <w:t>De kopieën van alle betaalbewijzen (facturen, bonnen, declaraties)</w:t>
      </w:r>
      <w:r w:rsidR="00FE4F7F">
        <w:rPr>
          <w:rFonts w:ascii="Aptos" w:eastAsia="Aptos" w:hAnsi="Aptos" w:cs="Aptos"/>
          <w:sz w:val="22"/>
          <w:szCs w:val="22"/>
        </w:rPr>
        <w:t>.</w:t>
      </w:r>
      <w:r w:rsidR="008832DF" w:rsidRPr="00E75109">
        <w:rPr>
          <w:sz w:val="28"/>
          <w:szCs w:val="28"/>
        </w:rPr>
        <w:br/>
      </w:r>
    </w:p>
    <w:p w14:paraId="31944100" w14:textId="77777777" w:rsidR="00477460" w:rsidRDefault="00477460" w:rsidP="00AF7DFA">
      <w:pPr>
        <w:pStyle w:val="Default"/>
        <w:rPr>
          <w:rFonts w:ascii="Aptos" w:eastAsia="Aptos" w:hAnsi="Aptos" w:cs="Aptos"/>
          <w:b/>
          <w:bCs/>
          <w:sz w:val="20"/>
          <w:szCs w:val="20"/>
        </w:rPr>
      </w:pPr>
      <w:r>
        <w:rPr>
          <w:rFonts w:ascii="Aptos" w:eastAsia="Aptos" w:hAnsi="Aptos" w:cs="Aptos"/>
          <w:b/>
          <w:bCs/>
          <w:sz w:val="20"/>
          <w:szCs w:val="20"/>
        </w:rPr>
        <w:br w:type="page"/>
      </w:r>
    </w:p>
    <w:p w14:paraId="7CAC7CAC" w14:textId="1C34D320" w:rsidR="00AF7DFA" w:rsidRPr="00AF7DFA" w:rsidRDefault="00AF7DFA" w:rsidP="00AF7DFA">
      <w:pPr>
        <w:pStyle w:val="Default"/>
        <w:rPr>
          <w:rFonts w:ascii="Aptos" w:eastAsia="Aptos" w:hAnsi="Aptos" w:cs="Aptos"/>
          <w:b/>
          <w:bCs/>
          <w:sz w:val="20"/>
          <w:szCs w:val="20"/>
        </w:rPr>
      </w:pPr>
      <w:r w:rsidRPr="00AF7DFA">
        <w:rPr>
          <w:rFonts w:ascii="Aptos" w:eastAsia="Aptos" w:hAnsi="Aptos" w:cs="Aptos"/>
          <w:b/>
          <w:bCs/>
          <w:sz w:val="20"/>
          <w:szCs w:val="20"/>
        </w:rPr>
        <w:lastRenderedPageBreak/>
        <w:t>In te vullen door de aanvrager:</w:t>
      </w:r>
    </w:p>
    <w:p w14:paraId="771AE292" w14:textId="77777777" w:rsidR="00AF7DFA" w:rsidRDefault="00AF7DFA" w:rsidP="00AF7DFA">
      <w:pPr>
        <w:pStyle w:val="Default"/>
        <w:rPr>
          <w:rFonts w:ascii="Aptos" w:eastAsia="Aptos" w:hAnsi="Aptos" w:cs="Aptos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F7DFA" w14:paraId="31DFCDA2" w14:textId="77777777" w:rsidTr="789D25A9">
        <w:tc>
          <w:tcPr>
            <w:tcW w:w="4531" w:type="dxa"/>
          </w:tcPr>
          <w:p w14:paraId="5D5449AC" w14:textId="2F863BC3" w:rsidR="00AF7DFA" w:rsidRPr="00AF7DFA" w:rsidRDefault="00AF7DFA" w:rsidP="00AF7DFA">
            <w:pPr>
              <w:pStyle w:val="Default"/>
              <w:rPr>
                <w:rFonts w:ascii="Aptos" w:eastAsia="Aptos" w:hAnsi="Aptos" w:cs="Aptos"/>
                <w:sz w:val="20"/>
                <w:szCs w:val="20"/>
              </w:rPr>
            </w:pPr>
            <w:r w:rsidRPr="789D25A9">
              <w:rPr>
                <w:rFonts w:ascii="Aptos" w:eastAsia="Aptos" w:hAnsi="Aptos" w:cs="Aptos"/>
                <w:sz w:val="20"/>
                <w:szCs w:val="20"/>
              </w:rPr>
              <w:t xml:space="preserve">Naam </w:t>
            </w:r>
            <w:r w:rsidR="40E43480" w:rsidRPr="789D25A9">
              <w:rPr>
                <w:rFonts w:ascii="Aptos" w:eastAsia="Aptos" w:hAnsi="Aptos" w:cs="Aptos"/>
                <w:sz w:val="20"/>
                <w:szCs w:val="20"/>
              </w:rPr>
              <w:t>project</w:t>
            </w:r>
            <w:r w:rsidR="000E5DD0" w:rsidRPr="789D25A9">
              <w:rPr>
                <w:rFonts w:ascii="Aptos" w:eastAsia="Aptos" w:hAnsi="Aptos" w:cs="Aptos"/>
                <w:sz w:val="20"/>
                <w:szCs w:val="20"/>
              </w:rPr>
              <w:t>:</w:t>
            </w:r>
          </w:p>
          <w:p w14:paraId="42B873B2" w14:textId="77777777" w:rsidR="00AF7DFA" w:rsidRDefault="00AF7DFA" w:rsidP="00AF7DFA">
            <w:pPr>
              <w:pStyle w:val="Default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4531" w:type="dxa"/>
          </w:tcPr>
          <w:p w14:paraId="393B4556" w14:textId="77777777" w:rsidR="00AF7DFA" w:rsidRDefault="00AF7DFA" w:rsidP="00AF7DFA">
            <w:pPr>
              <w:pStyle w:val="Default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CC32D3" w14:paraId="40864075" w14:textId="77777777" w:rsidTr="789D25A9">
        <w:tc>
          <w:tcPr>
            <w:tcW w:w="4531" w:type="dxa"/>
          </w:tcPr>
          <w:p w14:paraId="0B1F6688" w14:textId="77777777" w:rsidR="00CC32D3" w:rsidRDefault="00CC32D3" w:rsidP="00AF7DFA">
            <w:pPr>
              <w:pStyle w:val="Default"/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Datum aanvraag:</w:t>
            </w:r>
          </w:p>
          <w:p w14:paraId="119F6E3B" w14:textId="49DF8D41" w:rsidR="00CC32D3" w:rsidRPr="789D25A9" w:rsidRDefault="00CC32D3" w:rsidP="00AF7DFA">
            <w:pPr>
              <w:pStyle w:val="Default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C547E83" w14:textId="77777777" w:rsidR="00CC32D3" w:rsidRDefault="00CC32D3" w:rsidP="00AF7DFA">
            <w:pPr>
              <w:pStyle w:val="Default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AF7DFA" w14:paraId="6C11C8DE" w14:textId="77777777" w:rsidTr="789D25A9">
        <w:tc>
          <w:tcPr>
            <w:tcW w:w="4531" w:type="dxa"/>
          </w:tcPr>
          <w:p w14:paraId="4C5C4535" w14:textId="09BE3A5B" w:rsidR="00AF7DFA" w:rsidRPr="00AF7DFA" w:rsidRDefault="00AF7DFA" w:rsidP="00AF7DFA">
            <w:pPr>
              <w:pStyle w:val="Default"/>
              <w:rPr>
                <w:rFonts w:ascii="Aptos" w:eastAsia="Aptos" w:hAnsi="Aptos" w:cs="Aptos"/>
                <w:sz w:val="20"/>
                <w:szCs w:val="20"/>
              </w:rPr>
            </w:pPr>
            <w:r w:rsidRPr="00AF7DFA">
              <w:rPr>
                <w:rFonts w:ascii="Aptos" w:eastAsia="Aptos" w:hAnsi="Aptos" w:cs="Aptos"/>
                <w:sz w:val="20"/>
                <w:szCs w:val="20"/>
              </w:rPr>
              <w:t>Naam contactpersoon</w:t>
            </w:r>
            <w:r w:rsidR="0093698B">
              <w:rPr>
                <w:rFonts w:ascii="Aptos" w:eastAsia="Aptos" w:hAnsi="Aptos" w:cs="Aptos"/>
                <w:sz w:val="20"/>
                <w:szCs w:val="20"/>
              </w:rPr>
              <w:t>/verantwoordelijke</w:t>
            </w:r>
            <w:r w:rsidRPr="00AF7DFA">
              <w:rPr>
                <w:rFonts w:ascii="Aptos" w:eastAsia="Aptos" w:hAnsi="Aptos" w:cs="Aptos"/>
                <w:sz w:val="20"/>
                <w:szCs w:val="20"/>
              </w:rPr>
              <w:t>:</w:t>
            </w:r>
          </w:p>
          <w:p w14:paraId="71E08E13" w14:textId="77777777" w:rsidR="00AF7DFA" w:rsidRDefault="00AF7DFA" w:rsidP="00AF7DFA">
            <w:pPr>
              <w:pStyle w:val="Default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EB76104" w14:textId="77777777" w:rsidR="00AF7DFA" w:rsidRDefault="00AF7DFA" w:rsidP="00AF7DFA">
            <w:pPr>
              <w:pStyle w:val="Default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AF7DFA" w14:paraId="4FDDC750" w14:textId="77777777" w:rsidTr="789D25A9">
        <w:tc>
          <w:tcPr>
            <w:tcW w:w="4531" w:type="dxa"/>
          </w:tcPr>
          <w:p w14:paraId="702AEDBE" w14:textId="77777777" w:rsidR="00AF7DFA" w:rsidRPr="00AF7DFA" w:rsidRDefault="00AF7DFA" w:rsidP="00AF7DFA">
            <w:pPr>
              <w:pStyle w:val="Default"/>
              <w:rPr>
                <w:rFonts w:ascii="Aptos" w:eastAsia="Aptos" w:hAnsi="Aptos" w:cs="Aptos"/>
                <w:sz w:val="20"/>
                <w:szCs w:val="20"/>
              </w:rPr>
            </w:pPr>
            <w:r w:rsidRPr="00AF7DFA">
              <w:rPr>
                <w:rFonts w:ascii="Aptos" w:eastAsia="Aptos" w:hAnsi="Aptos" w:cs="Aptos"/>
                <w:sz w:val="20"/>
                <w:szCs w:val="20"/>
              </w:rPr>
              <w:t>Telefoonnummer:</w:t>
            </w:r>
          </w:p>
          <w:p w14:paraId="0153D481" w14:textId="77777777" w:rsidR="00AF7DFA" w:rsidRDefault="00AF7DFA" w:rsidP="00AF7DFA">
            <w:pPr>
              <w:pStyle w:val="Default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80C030D" w14:textId="77777777" w:rsidR="00AF7DFA" w:rsidRDefault="00AF7DFA" w:rsidP="00AF7DFA">
            <w:pPr>
              <w:pStyle w:val="Default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AF7DFA" w14:paraId="52D2FF1F" w14:textId="77777777" w:rsidTr="789D25A9">
        <w:tc>
          <w:tcPr>
            <w:tcW w:w="4531" w:type="dxa"/>
          </w:tcPr>
          <w:p w14:paraId="0799F75F" w14:textId="62E018DB" w:rsidR="00AF7DFA" w:rsidRPr="00AF7DFA" w:rsidRDefault="00AF7DFA" w:rsidP="00AF7DFA">
            <w:pPr>
              <w:pStyle w:val="Default"/>
              <w:rPr>
                <w:rFonts w:ascii="Aptos" w:eastAsia="Aptos" w:hAnsi="Aptos" w:cs="Aptos"/>
                <w:sz w:val="20"/>
                <w:szCs w:val="20"/>
              </w:rPr>
            </w:pPr>
            <w:r w:rsidRPr="00EC20A3">
              <w:rPr>
                <w:rFonts w:ascii="Aptos" w:eastAsia="Aptos" w:hAnsi="Aptos" w:cs="Aptos"/>
                <w:sz w:val="20"/>
                <w:szCs w:val="20"/>
              </w:rPr>
              <w:t>Afdeling/</w:t>
            </w:r>
            <w:r w:rsidR="003971E8" w:rsidRPr="00EC20A3">
              <w:rPr>
                <w:rFonts w:ascii="Aptos" w:eastAsia="Aptos" w:hAnsi="Aptos" w:cs="Aptos"/>
                <w:sz w:val="20"/>
                <w:szCs w:val="20"/>
              </w:rPr>
              <w:t>t</w:t>
            </w:r>
            <w:r w:rsidRPr="00EC20A3">
              <w:rPr>
                <w:rFonts w:ascii="Aptos" w:eastAsia="Aptos" w:hAnsi="Aptos" w:cs="Aptos"/>
                <w:sz w:val="20"/>
                <w:szCs w:val="20"/>
              </w:rPr>
              <w:t>eam</w:t>
            </w:r>
            <w:r w:rsidR="009A7831" w:rsidRPr="00EC20A3">
              <w:rPr>
                <w:rFonts w:ascii="Aptos" w:eastAsia="Aptos" w:hAnsi="Aptos" w:cs="Aptos"/>
                <w:sz w:val="20"/>
                <w:szCs w:val="20"/>
              </w:rPr>
              <w:t>/</w:t>
            </w:r>
            <w:r w:rsidR="009A7831">
              <w:rPr>
                <w:rFonts w:ascii="Aptos" w:eastAsia="Aptos" w:hAnsi="Aptos" w:cs="Aptos"/>
                <w:sz w:val="20"/>
                <w:szCs w:val="20"/>
              </w:rPr>
              <w:t>locatie</w:t>
            </w:r>
            <w:r w:rsidRPr="00AF7DFA">
              <w:rPr>
                <w:rFonts w:ascii="Aptos" w:eastAsia="Aptos" w:hAnsi="Aptos" w:cs="Aptos"/>
                <w:sz w:val="20"/>
                <w:szCs w:val="20"/>
              </w:rPr>
              <w:t>:</w:t>
            </w:r>
          </w:p>
          <w:p w14:paraId="0A34393F" w14:textId="77777777" w:rsidR="00AF7DFA" w:rsidRDefault="00AF7DFA" w:rsidP="00AF7DFA">
            <w:pPr>
              <w:pStyle w:val="Default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084D458" w14:textId="77777777" w:rsidR="00AF7DFA" w:rsidRDefault="00AF7DFA" w:rsidP="00AF7DFA">
            <w:pPr>
              <w:pStyle w:val="Default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AF7DFA" w14:paraId="6645D0E6" w14:textId="77777777" w:rsidTr="789D25A9">
        <w:tc>
          <w:tcPr>
            <w:tcW w:w="4531" w:type="dxa"/>
          </w:tcPr>
          <w:p w14:paraId="0D59329D" w14:textId="77777777" w:rsidR="00AF7DFA" w:rsidRPr="00AF7DFA" w:rsidRDefault="00AF7DFA" w:rsidP="00AF7DFA">
            <w:pPr>
              <w:pStyle w:val="Default"/>
              <w:rPr>
                <w:rFonts w:ascii="Aptos" w:eastAsia="Aptos" w:hAnsi="Aptos" w:cs="Aptos"/>
                <w:sz w:val="20"/>
                <w:szCs w:val="20"/>
              </w:rPr>
            </w:pPr>
            <w:r w:rsidRPr="00AF7DFA">
              <w:rPr>
                <w:rFonts w:ascii="Aptos" w:eastAsia="Aptos" w:hAnsi="Aptos" w:cs="Aptos"/>
                <w:sz w:val="20"/>
                <w:szCs w:val="20"/>
              </w:rPr>
              <w:t>Email:</w:t>
            </w:r>
          </w:p>
          <w:p w14:paraId="03922939" w14:textId="77777777" w:rsidR="00AF7DFA" w:rsidRDefault="00AF7DFA" w:rsidP="00AF7DFA">
            <w:pPr>
              <w:pStyle w:val="Default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4531" w:type="dxa"/>
          </w:tcPr>
          <w:p w14:paraId="194424D5" w14:textId="77777777" w:rsidR="00AF7DFA" w:rsidRDefault="00AF7DFA" w:rsidP="00AF7DFA">
            <w:pPr>
              <w:pStyle w:val="Default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AF7DFA" w14:paraId="224F7330" w14:textId="77777777" w:rsidTr="789D25A9">
        <w:tc>
          <w:tcPr>
            <w:tcW w:w="4531" w:type="dxa"/>
          </w:tcPr>
          <w:p w14:paraId="5D030BA7" w14:textId="569E1D27" w:rsidR="00AF7DFA" w:rsidRPr="00AF7DFA" w:rsidRDefault="00AF7DFA" w:rsidP="00AF7DFA">
            <w:pPr>
              <w:pStyle w:val="Default"/>
              <w:rPr>
                <w:rFonts w:ascii="Aptos" w:eastAsia="Aptos" w:hAnsi="Aptos" w:cs="Aptos"/>
                <w:sz w:val="20"/>
                <w:szCs w:val="20"/>
              </w:rPr>
            </w:pPr>
            <w:r w:rsidRPr="789D25A9">
              <w:rPr>
                <w:rFonts w:ascii="Aptos" w:eastAsia="Aptos" w:hAnsi="Aptos" w:cs="Aptos"/>
                <w:sz w:val="20"/>
                <w:szCs w:val="20"/>
              </w:rPr>
              <w:t>Naam leidinggevende:</w:t>
            </w:r>
          </w:p>
          <w:p w14:paraId="1F6BF960" w14:textId="77777777" w:rsidR="00AF7DFA" w:rsidRDefault="00AF7DFA" w:rsidP="00AF7DFA">
            <w:pPr>
              <w:pStyle w:val="Default"/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C4A87FC" w14:textId="77777777" w:rsidR="00AF7DFA" w:rsidRDefault="00AF7DFA" w:rsidP="00AF7DFA">
            <w:pPr>
              <w:pStyle w:val="Default"/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723673" w14:paraId="516A7F2F" w14:textId="77777777" w:rsidTr="789D25A9">
        <w:tc>
          <w:tcPr>
            <w:tcW w:w="4531" w:type="dxa"/>
          </w:tcPr>
          <w:p w14:paraId="0C07D51D" w14:textId="53B2E5F1" w:rsidR="00723673" w:rsidRPr="00583C6D" w:rsidRDefault="26CEBEDD" w:rsidP="00092F4B">
            <w:pPr>
              <w:pStyle w:val="Default"/>
              <w:rPr>
                <w:rFonts w:ascii="Aptos" w:hAnsi="Aptos"/>
                <w:color w:val="auto"/>
                <w:sz w:val="20"/>
                <w:szCs w:val="20"/>
              </w:rPr>
            </w:pPr>
            <w:r w:rsidRPr="789D25A9">
              <w:rPr>
                <w:rFonts w:ascii="Aptos" w:hAnsi="Aptos"/>
                <w:color w:val="auto"/>
                <w:sz w:val="20"/>
                <w:szCs w:val="20"/>
              </w:rPr>
              <w:t>Omschrijving</w:t>
            </w:r>
            <w:r w:rsidR="55C68356" w:rsidRPr="789D25A9">
              <w:rPr>
                <w:rFonts w:ascii="Aptos" w:hAnsi="Aptos"/>
                <w:color w:val="auto"/>
                <w:sz w:val="20"/>
                <w:szCs w:val="20"/>
              </w:rPr>
              <w:t xml:space="preserve"> van</w:t>
            </w:r>
            <w:r w:rsidRPr="789D25A9">
              <w:rPr>
                <w:rFonts w:ascii="Aptos" w:hAnsi="Aptos"/>
                <w:color w:val="auto"/>
                <w:sz w:val="20"/>
                <w:szCs w:val="20"/>
              </w:rPr>
              <w:t xml:space="preserve"> </w:t>
            </w:r>
            <w:r w:rsidR="7F493E68" w:rsidRPr="789D25A9">
              <w:rPr>
                <w:rFonts w:ascii="Aptos" w:hAnsi="Aptos"/>
                <w:color w:val="auto"/>
                <w:sz w:val="20"/>
                <w:szCs w:val="20"/>
              </w:rPr>
              <w:t>het project:</w:t>
            </w:r>
          </w:p>
          <w:p w14:paraId="6C5808C9" w14:textId="77777777" w:rsidR="003179D3" w:rsidRPr="00583C6D" w:rsidRDefault="003179D3" w:rsidP="00FC3BD9">
            <w:pPr>
              <w:pStyle w:val="Default"/>
              <w:numPr>
                <w:ilvl w:val="0"/>
                <w:numId w:val="1"/>
              </w:numPr>
              <w:ind w:left="316" w:hanging="284"/>
              <w:rPr>
                <w:rFonts w:ascii="Aptos" w:hAnsi="Aptos"/>
                <w:color w:val="auto"/>
                <w:sz w:val="20"/>
                <w:szCs w:val="20"/>
              </w:rPr>
            </w:pPr>
            <w:r w:rsidRPr="00583C6D">
              <w:rPr>
                <w:rFonts w:ascii="Aptos" w:hAnsi="Aptos"/>
                <w:color w:val="auto"/>
                <w:sz w:val="20"/>
                <w:szCs w:val="20"/>
              </w:rPr>
              <w:t>Wat is het</w:t>
            </w:r>
          </w:p>
          <w:p w14:paraId="34F7B361" w14:textId="77777777" w:rsidR="003179D3" w:rsidRPr="00583C6D" w:rsidRDefault="003179D3" w:rsidP="00FC3BD9">
            <w:pPr>
              <w:pStyle w:val="Default"/>
              <w:numPr>
                <w:ilvl w:val="0"/>
                <w:numId w:val="1"/>
              </w:numPr>
              <w:ind w:left="316" w:hanging="284"/>
              <w:rPr>
                <w:rFonts w:ascii="Aptos" w:hAnsi="Aptos"/>
                <w:color w:val="auto"/>
                <w:sz w:val="20"/>
                <w:szCs w:val="20"/>
              </w:rPr>
            </w:pPr>
            <w:r w:rsidRPr="00583C6D">
              <w:rPr>
                <w:rFonts w:ascii="Aptos" w:hAnsi="Aptos"/>
                <w:color w:val="auto"/>
                <w:sz w:val="20"/>
                <w:szCs w:val="20"/>
              </w:rPr>
              <w:t>Voor wie is het</w:t>
            </w:r>
          </w:p>
          <w:p w14:paraId="57A8E4C2" w14:textId="40BEC76B" w:rsidR="003179D3" w:rsidRPr="00583C6D" w:rsidRDefault="003179D3" w:rsidP="00FC3BD9">
            <w:pPr>
              <w:pStyle w:val="Default"/>
              <w:numPr>
                <w:ilvl w:val="0"/>
                <w:numId w:val="1"/>
              </w:numPr>
              <w:ind w:left="316" w:hanging="284"/>
              <w:rPr>
                <w:rFonts w:ascii="Aptos" w:hAnsi="Aptos"/>
                <w:color w:val="auto"/>
                <w:sz w:val="20"/>
                <w:szCs w:val="20"/>
              </w:rPr>
            </w:pPr>
            <w:r w:rsidRPr="00583C6D">
              <w:rPr>
                <w:rFonts w:ascii="Aptos" w:hAnsi="Aptos"/>
                <w:color w:val="auto"/>
                <w:sz w:val="20"/>
                <w:szCs w:val="20"/>
              </w:rPr>
              <w:t>Wa</w:t>
            </w:r>
            <w:r w:rsidR="00FC3BD9" w:rsidRPr="00583C6D">
              <w:rPr>
                <w:rFonts w:ascii="Aptos" w:hAnsi="Aptos"/>
                <w:color w:val="auto"/>
                <w:sz w:val="20"/>
                <w:szCs w:val="20"/>
              </w:rPr>
              <w:t xml:space="preserve">arom </w:t>
            </w:r>
          </w:p>
        </w:tc>
        <w:tc>
          <w:tcPr>
            <w:tcW w:w="4531" w:type="dxa"/>
          </w:tcPr>
          <w:p w14:paraId="7FDB583B" w14:textId="77777777" w:rsidR="00723673" w:rsidRDefault="00723673" w:rsidP="00092F4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BACEC46" w14:textId="77777777" w:rsidR="00477460" w:rsidRDefault="00477460" w:rsidP="00092F4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F49D498" w14:textId="77777777" w:rsidR="00477460" w:rsidRDefault="00477460" w:rsidP="00092F4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52DA3A29" w14:textId="77777777" w:rsidR="00477460" w:rsidRDefault="00477460" w:rsidP="00092F4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674AEB73" w14:textId="77777777" w:rsidR="00477460" w:rsidRDefault="00477460" w:rsidP="00092F4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2FC8A64A" w14:textId="77777777" w:rsidR="00477460" w:rsidRDefault="00477460" w:rsidP="00092F4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EB331FC" w14:textId="77777777" w:rsidR="00477460" w:rsidRDefault="00477460" w:rsidP="00092F4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5779C961" w14:textId="77777777" w:rsidR="00477460" w:rsidRDefault="00477460" w:rsidP="00092F4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1587641E" w14:textId="77777777" w:rsidR="00477460" w:rsidRDefault="00477460" w:rsidP="00092F4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9E73481" w14:textId="77777777" w:rsidR="00477460" w:rsidRDefault="00477460" w:rsidP="00092F4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74E263BB" w14:textId="77777777" w:rsidR="00477460" w:rsidRDefault="00477460" w:rsidP="00092F4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31C1DB6B" w14:textId="77777777" w:rsidR="00477460" w:rsidRDefault="00477460" w:rsidP="00092F4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5401DA2F" w14:textId="77777777" w:rsidR="00477460" w:rsidRDefault="00477460" w:rsidP="00092F4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5FB054C8" w14:textId="77777777" w:rsidR="00477460" w:rsidRDefault="00477460" w:rsidP="00092F4B">
            <w:pPr>
              <w:pStyle w:val="Default"/>
              <w:rPr>
                <w:color w:val="auto"/>
                <w:sz w:val="20"/>
                <w:szCs w:val="20"/>
              </w:rPr>
            </w:pPr>
          </w:p>
          <w:p w14:paraId="055CBA7A" w14:textId="77777777" w:rsidR="00477460" w:rsidRDefault="00477460" w:rsidP="00092F4B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723673" w14:paraId="180C4933" w14:textId="77777777" w:rsidTr="789D25A9">
        <w:tc>
          <w:tcPr>
            <w:tcW w:w="4531" w:type="dxa"/>
          </w:tcPr>
          <w:p w14:paraId="1E923BF2" w14:textId="540C0536" w:rsidR="00723673" w:rsidRPr="00C54C12" w:rsidRDefault="00120938" w:rsidP="00092F4B">
            <w:pPr>
              <w:pStyle w:val="Default"/>
              <w:rPr>
                <w:rFonts w:ascii="Aptos" w:hAnsi="Aptos"/>
                <w:color w:val="auto"/>
                <w:sz w:val="20"/>
                <w:szCs w:val="20"/>
              </w:rPr>
            </w:pPr>
            <w:r w:rsidRPr="00C54C12">
              <w:rPr>
                <w:rFonts w:ascii="Aptos" w:hAnsi="Aptos"/>
                <w:color w:val="auto"/>
                <w:sz w:val="20"/>
                <w:szCs w:val="20"/>
              </w:rPr>
              <w:t>Kosten</w:t>
            </w:r>
            <w:r w:rsidR="00B73080" w:rsidRPr="00C54C12">
              <w:rPr>
                <w:rFonts w:ascii="Aptos" w:hAnsi="Aptos"/>
                <w:color w:val="auto"/>
                <w:sz w:val="20"/>
                <w:szCs w:val="20"/>
              </w:rPr>
              <w:t>:</w:t>
            </w:r>
          </w:p>
          <w:p w14:paraId="0BD374D6" w14:textId="72C7B48E" w:rsidR="00120938" w:rsidRPr="00583C6D" w:rsidRDefault="009119C3" w:rsidP="00092F4B">
            <w:pPr>
              <w:pStyle w:val="Default"/>
              <w:rPr>
                <w:rFonts w:ascii="Aptos" w:hAnsi="Aptos"/>
                <w:color w:val="auto"/>
                <w:sz w:val="20"/>
                <w:szCs w:val="20"/>
              </w:rPr>
            </w:pPr>
            <w:r w:rsidRPr="00583C6D">
              <w:rPr>
                <w:rFonts w:ascii="Aptos" w:hAnsi="Aptos"/>
                <w:color w:val="auto"/>
                <w:sz w:val="20"/>
                <w:szCs w:val="20"/>
              </w:rPr>
              <w:t xml:space="preserve">Wat is het totaalbedrag </w:t>
            </w:r>
            <w:r w:rsidR="0031391D">
              <w:rPr>
                <w:rFonts w:ascii="Aptos" w:hAnsi="Aptos"/>
                <w:color w:val="auto"/>
                <w:sz w:val="20"/>
                <w:szCs w:val="20"/>
              </w:rPr>
              <w:t>(</w:t>
            </w:r>
            <w:r w:rsidR="0031391D" w:rsidRPr="008F365E">
              <w:rPr>
                <w:rFonts w:ascii="Aptos" w:hAnsi="Aptos"/>
                <w:b/>
                <w:bCs/>
                <w:color w:val="auto"/>
                <w:sz w:val="20"/>
                <w:szCs w:val="20"/>
              </w:rPr>
              <w:t>inclusief BTW</w:t>
            </w:r>
            <w:r w:rsidR="0031391D">
              <w:rPr>
                <w:rFonts w:ascii="Aptos" w:hAnsi="Aptos"/>
                <w:color w:val="auto"/>
                <w:sz w:val="20"/>
                <w:szCs w:val="20"/>
              </w:rPr>
              <w:t xml:space="preserve">) </w:t>
            </w:r>
            <w:r w:rsidRPr="00583C6D">
              <w:rPr>
                <w:rFonts w:ascii="Aptos" w:hAnsi="Aptos"/>
                <w:color w:val="auto"/>
                <w:sz w:val="20"/>
                <w:szCs w:val="20"/>
              </w:rPr>
              <w:t>van de aanvraag</w:t>
            </w:r>
            <w:r w:rsidR="008F365E">
              <w:rPr>
                <w:rFonts w:ascii="Aptos" w:hAnsi="Aptos"/>
                <w:color w:val="auto"/>
                <w:sz w:val="20"/>
                <w:szCs w:val="20"/>
              </w:rPr>
              <w:t>?</w:t>
            </w:r>
          </w:p>
          <w:p w14:paraId="7D9E15FF" w14:textId="640812D9" w:rsidR="009119C3" w:rsidRPr="00583C6D" w:rsidRDefault="49A8E161" w:rsidP="00092F4B">
            <w:pPr>
              <w:pStyle w:val="Default"/>
              <w:rPr>
                <w:rFonts w:ascii="Aptos" w:hAnsi="Aptos"/>
                <w:color w:val="auto"/>
                <w:sz w:val="20"/>
                <w:szCs w:val="20"/>
              </w:rPr>
            </w:pPr>
            <w:r w:rsidRPr="789D25A9">
              <w:rPr>
                <w:rFonts w:ascii="Aptos" w:hAnsi="Aptos"/>
                <w:color w:val="auto"/>
                <w:sz w:val="20"/>
                <w:szCs w:val="20"/>
              </w:rPr>
              <w:t xml:space="preserve">Let op: apart bijvoegen: </w:t>
            </w:r>
            <w:r w:rsidR="14D25C4D" w:rsidRPr="789D25A9">
              <w:rPr>
                <w:rFonts w:ascii="Aptos" w:hAnsi="Aptos"/>
                <w:color w:val="auto"/>
                <w:sz w:val="20"/>
                <w:szCs w:val="20"/>
              </w:rPr>
              <w:t xml:space="preserve">een </w:t>
            </w:r>
            <w:r w:rsidRPr="789D25A9">
              <w:rPr>
                <w:rFonts w:ascii="Aptos" w:hAnsi="Aptos"/>
                <w:color w:val="auto"/>
                <w:sz w:val="20"/>
                <w:szCs w:val="20"/>
              </w:rPr>
              <w:t>specificatie van de kosten</w:t>
            </w:r>
            <w:r w:rsidR="2EEF442E" w:rsidRPr="789D25A9">
              <w:rPr>
                <w:rFonts w:ascii="Aptos" w:hAnsi="Aptos"/>
                <w:color w:val="auto"/>
                <w:sz w:val="20"/>
                <w:szCs w:val="20"/>
              </w:rPr>
              <w:t xml:space="preserve"> (begroting)</w:t>
            </w:r>
          </w:p>
        </w:tc>
        <w:tc>
          <w:tcPr>
            <w:tcW w:w="4531" w:type="dxa"/>
          </w:tcPr>
          <w:p w14:paraId="0942AE1E" w14:textId="7AD38848" w:rsidR="00723673" w:rsidRPr="00A81C2A" w:rsidRDefault="00485E34" w:rsidP="00485E34">
            <w:pPr>
              <w:pStyle w:val="Default"/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 w:rsidRPr="00A81C2A">
              <w:rPr>
                <w:i/>
                <w:iCs/>
                <w:color w:val="auto"/>
                <w:sz w:val="20"/>
                <w:szCs w:val="20"/>
              </w:rPr>
              <w:t xml:space="preserve">(vul hier het </w:t>
            </w:r>
            <w:r w:rsidR="00A81C2A" w:rsidRPr="00A81C2A">
              <w:rPr>
                <w:i/>
                <w:iCs/>
                <w:color w:val="auto"/>
                <w:sz w:val="20"/>
                <w:szCs w:val="20"/>
              </w:rPr>
              <w:t>totaal</w:t>
            </w:r>
            <w:r w:rsidRPr="00A81C2A">
              <w:rPr>
                <w:i/>
                <w:iCs/>
                <w:color w:val="auto"/>
                <w:sz w:val="20"/>
                <w:szCs w:val="20"/>
              </w:rPr>
              <w:t>bedrag in</w:t>
            </w:r>
            <w:r w:rsidR="00A81C2A" w:rsidRPr="00A81C2A">
              <w:rPr>
                <w:i/>
                <w:iCs/>
                <w:color w:val="auto"/>
                <w:sz w:val="20"/>
                <w:szCs w:val="20"/>
              </w:rPr>
              <w:t xml:space="preserve"> van je aanvraag</w:t>
            </w:r>
            <w:r w:rsidRPr="00A81C2A">
              <w:rPr>
                <w:i/>
                <w:iCs/>
                <w:color w:val="auto"/>
                <w:sz w:val="20"/>
                <w:szCs w:val="20"/>
              </w:rPr>
              <w:t>)</w:t>
            </w:r>
          </w:p>
          <w:p w14:paraId="4FCABA38" w14:textId="77777777" w:rsidR="00A81C2A" w:rsidRDefault="00A81C2A" w:rsidP="00485E3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50EB50D3" w14:textId="77777777" w:rsidR="00A81C2A" w:rsidRDefault="00A81C2A" w:rsidP="00485E3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€ ……….</w:t>
            </w:r>
          </w:p>
          <w:p w14:paraId="07FD0F09" w14:textId="77777777" w:rsidR="00477460" w:rsidRDefault="00477460" w:rsidP="00485E3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4DF82944" w14:textId="77777777" w:rsidR="00477460" w:rsidRDefault="00477460" w:rsidP="00485E3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30EFA02D" w14:textId="77777777" w:rsidR="00477460" w:rsidRDefault="00477460" w:rsidP="00485E3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0A4F916E" w14:textId="77777777" w:rsidR="00477460" w:rsidRDefault="00477460" w:rsidP="00485E3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4FD87F1E" w14:textId="77777777" w:rsidR="00477460" w:rsidRDefault="00477460" w:rsidP="00485E3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  <w:p w14:paraId="34BED55E" w14:textId="456D0E9C" w:rsidR="00477460" w:rsidRDefault="00477460" w:rsidP="00485E34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25F21D79" w14:textId="350748BB" w:rsidR="789D25A9" w:rsidRDefault="789D25A9"/>
    <w:p w14:paraId="376C2809" w14:textId="77777777" w:rsidR="00477460" w:rsidRDefault="00477460"/>
    <w:p w14:paraId="4B1C9524" w14:textId="77777777" w:rsidR="00477460" w:rsidRDefault="00477460"/>
    <w:p w14:paraId="4169E565" w14:textId="77777777" w:rsidR="00477460" w:rsidRDefault="00477460"/>
    <w:p w14:paraId="3E469303" w14:textId="51730B77" w:rsidR="003C14AC" w:rsidRDefault="003C14AC" w:rsidP="003C14AC">
      <w:pPr>
        <w:pStyle w:val="Default"/>
        <w:rPr>
          <w:rFonts w:ascii="Aptos" w:eastAsia="Aptos" w:hAnsi="Aptos" w:cs="Aptos"/>
          <w:b/>
          <w:bCs/>
          <w:sz w:val="20"/>
          <w:szCs w:val="20"/>
        </w:rPr>
      </w:pPr>
      <w:r w:rsidRPr="789D25A9">
        <w:rPr>
          <w:rFonts w:ascii="Aptos" w:eastAsia="Aptos" w:hAnsi="Aptos" w:cs="Aptos"/>
          <w:b/>
          <w:bCs/>
          <w:sz w:val="20"/>
          <w:szCs w:val="20"/>
        </w:rPr>
        <w:t xml:space="preserve">In te vullen door de Stichting Vrienden van </w:t>
      </w:r>
      <w:proofErr w:type="spellStart"/>
      <w:r w:rsidRPr="789D25A9">
        <w:rPr>
          <w:rFonts w:ascii="Aptos" w:eastAsia="Aptos" w:hAnsi="Aptos" w:cs="Aptos"/>
          <w:b/>
          <w:bCs/>
          <w:sz w:val="20"/>
          <w:szCs w:val="20"/>
        </w:rPr>
        <w:t>KesslerPerspektief</w:t>
      </w:r>
      <w:proofErr w:type="spellEnd"/>
      <w:r w:rsidRPr="789D25A9">
        <w:rPr>
          <w:rFonts w:ascii="Aptos" w:eastAsia="Aptos" w:hAnsi="Aptos" w:cs="Aptos"/>
          <w:b/>
          <w:bCs/>
          <w:sz w:val="20"/>
          <w:szCs w:val="20"/>
        </w:rPr>
        <w:t>:</w:t>
      </w:r>
    </w:p>
    <w:p w14:paraId="2219CDD5" w14:textId="77777777" w:rsidR="00583C6D" w:rsidRDefault="00583C6D" w:rsidP="003C14AC">
      <w:pPr>
        <w:pStyle w:val="Default"/>
        <w:rPr>
          <w:rFonts w:ascii="Aptos" w:eastAsia="Aptos" w:hAnsi="Aptos" w:cs="Aptos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C14AC" w14:paraId="7C81C66A" w14:textId="77777777" w:rsidTr="789D25A9">
        <w:tc>
          <w:tcPr>
            <w:tcW w:w="4531" w:type="dxa"/>
          </w:tcPr>
          <w:p w14:paraId="58514F68" w14:textId="2E969297" w:rsidR="003C14AC" w:rsidRPr="003C14AC" w:rsidRDefault="003C14AC" w:rsidP="003C14AC">
            <w:pPr>
              <w:pStyle w:val="Default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003C14AC">
              <w:rPr>
                <w:rFonts w:ascii="Aptos" w:hAnsi="Aptos"/>
                <w:color w:val="auto"/>
                <w:sz w:val="20"/>
                <w:szCs w:val="20"/>
              </w:rPr>
              <w:t>Kostenplaats</w:t>
            </w:r>
          </w:p>
        </w:tc>
        <w:tc>
          <w:tcPr>
            <w:tcW w:w="4531" w:type="dxa"/>
          </w:tcPr>
          <w:p w14:paraId="42601E93" w14:textId="77777777" w:rsidR="003C14AC" w:rsidRDefault="003C14AC" w:rsidP="003C14AC">
            <w:pPr>
              <w:pStyle w:val="Default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</w:p>
        </w:tc>
      </w:tr>
      <w:tr w:rsidR="003C14AC" w14:paraId="2433FD74" w14:textId="77777777" w:rsidTr="789D25A9">
        <w:tc>
          <w:tcPr>
            <w:tcW w:w="4531" w:type="dxa"/>
          </w:tcPr>
          <w:p w14:paraId="19A5C89F" w14:textId="3A13883C" w:rsidR="003C14AC" w:rsidRPr="003971E8" w:rsidRDefault="56D1C1B7" w:rsidP="789D25A9">
            <w:pPr>
              <w:pStyle w:val="Default"/>
              <w:rPr>
                <w:rFonts w:ascii="Aptos" w:hAnsi="Aptos"/>
                <w:color w:val="auto"/>
                <w:sz w:val="20"/>
                <w:szCs w:val="20"/>
              </w:rPr>
            </w:pPr>
            <w:r w:rsidRPr="003971E8">
              <w:rPr>
                <w:rFonts w:ascii="Aptos" w:hAnsi="Aptos"/>
                <w:color w:val="auto"/>
                <w:sz w:val="20"/>
                <w:szCs w:val="20"/>
              </w:rPr>
              <w:t>Project</w:t>
            </w:r>
            <w:r w:rsidR="003C14AC" w:rsidRPr="003971E8">
              <w:rPr>
                <w:rFonts w:ascii="Aptos" w:hAnsi="Aptos"/>
                <w:color w:val="auto"/>
                <w:sz w:val="20"/>
                <w:szCs w:val="20"/>
              </w:rPr>
              <w:t>nummer</w:t>
            </w:r>
            <w:r w:rsidR="00EC20A3">
              <w:rPr>
                <w:rFonts w:ascii="Aptos" w:hAnsi="Aptos"/>
                <w:color w:val="auto"/>
                <w:sz w:val="20"/>
                <w:szCs w:val="20"/>
              </w:rPr>
              <w:t xml:space="preserve"> / Volgnummer</w:t>
            </w:r>
          </w:p>
        </w:tc>
        <w:tc>
          <w:tcPr>
            <w:tcW w:w="4531" w:type="dxa"/>
          </w:tcPr>
          <w:p w14:paraId="080E35D6" w14:textId="77777777" w:rsidR="003C14AC" w:rsidRDefault="003C14AC" w:rsidP="003C14AC">
            <w:pPr>
              <w:pStyle w:val="Default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</w:p>
        </w:tc>
      </w:tr>
      <w:tr w:rsidR="003008BE" w14:paraId="155B2E98" w14:textId="77777777" w:rsidTr="789D25A9">
        <w:tc>
          <w:tcPr>
            <w:tcW w:w="4531" w:type="dxa"/>
          </w:tcPr>
          <w:p w14:paraId="746A59DA" w14:textId="16A09326" w:rsidR="003008BE" w:rsidRPr="003C14AC" w:rsidRDefault="16437AA2" w:rsidP="003C14AC">
            <w:pPr>
              <w:pStyle w:val="Default"/>
              <w:rPr>
                <w:rFonts w:ascii="Aptos" w:hAnsi="Aptos"/>
                <w:color w:val="auto"/>
                <w:sz w:val="20"/>
                <w:szCs w:val="20"/>
              </w:rPr>
            </w:pPr>
            <w:r w:rsidRPr="789D25A9">
              <w:rPr>
                <w:rFonts w:ascii="Aptos" w:hAnsi="Aptos"/>
                <w:color w:val="auto"/>
                <w:sz w:val="20"/>
                <w:szCs w:val="20"/>
              </w:rPr>
              <w:t>Eindv</w:t>
            </w:r>
            <w:r w:rsidR="14F980B9" w:rsidRPr="789D25A9">
              <w:rPr>
                <w:rFonts w:ascii="Aptos" w:hAnsi="Aptos"/>
                <w:color w:val="auto"/>
                <w:sz w:val="20"/>
                <w:szCs w:val="20"/>
              </w:rPr>
              <w:t xml:space="preserve">erantwoording ontvangen d.d. </w:t>
            </w:r>
          </w:p>
        </w:tc>
        <w:tc>
          <w:tcPr>
            <w:tcW w:w="4531" w:type="dxa"/>
          </w:tcPr>
          <w:p w14:paraId="2F060784" w14:textId="77777777" w:rsidR="003008BE" w:rsidRDefault="003008BE" w:rsidP="003C14AC">
            <w:pPr>
              <w:pStyle w:val="Default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</w:p>
        </w:tc>
      </w:tr>
    </w:tbl>
    <w:p w14:paraId="30D81CFC" w14:textId="77777777" w:rsidR="001C2024" w:rsidRDefault="001C2024"/>
    <w:p w14:paraId="4ABC3D2F" w14:textId="77777777" w:rsidR="00477460" w:rsidRPr="00477460" w:rsidRDefault="00477460" w:rsidP="00477460"/>
    <w:sectPr w:rsidR="00477460" w:rsidRPr="00477460" w:rsidSect="00477460">
      <w:footerReference w:type="default" r:id="rId14"/>
      <w:pgSz w:w="11906" w:h="16838"/>
      <w:pgMar w:top="1135" w:right="1417" w:bottom="98" w:left="1417" w:header="708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0631B" w14:textId="77777777" w:rsidR="004D3DC0" w:rsidRDefault="004D3DC0" w:rsidP="00477460">
      <w:pPr>
        <w:spacing w:after="0" w:line="240" w:lineRule="auto"/>
      </w:pPr>
      <w:r>
        <w:separator/>
      </w:r>
    </w:p>
  </w:endnote>
  <w:endnote w:type="continuationSeparator" w:id="0">
    <w:p w14:paraId="2ADBE472" w14:textId="77777777" w:rsidR="004D3DC0" w:rsidRDefault="004D3DC0" w:rsidP="00477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6EC3C" w14:textId="77777777" w:rsidR="00477460" w:rsidRDefault="00477460" w:rsidP="00477460"/>
  <w:p w14:paraId="246162C9" w14:textId="77777777" w:rsidR="00477460" w:rsidRPr="009A292B" w:rsidRDefault="00477460" w:rsidP="00477460">
    <w:pPr>
      <w:pBdr>
        <w:top w:val="single" w:sz="4" w:space="1" w:color="auto"/>
      </w:pBdr>
      <w:spacing w:after="0"/>
      <w:ind w:left="-567" w:right="-720"/>
      <w:rPr>
        <w:rFonts w:ascii="Aptos" w:eastAsia="Aptos" w:hAnsi="Aptos" w:cs="Aptos"/>
        <w:sz w:val="20"/>
        <w:szCs w:val="20"/>
        <w:highlight w:val="yellow"/>
      </w:rPr>
    </w:pPr>
    <w:r w:rsidRPr="789D25A9">
      <w:rPr>
        <w:rFonts w:ascii="Aptos" w:eastAsia="Aptos" w:hAnsi="Aptos" w:cs="Aptos"/>
        <w:sz w:val="16"/>
        <w:szCs w:val="16"/>
      </w:rPr>
      <w:t xml:space="preserve"> www.vriendenvankesslerperspektief.nl | Postbus 19069 | 2500 CB Den Haag | 088 - 530 00 00  | KvK nummer 41154223 | IBAN: NL90INGB0000059898</w:t>
    </w:r>
  </w:p>
  <w:p w14:paraId="7BB5B6B3" w14:textId="77777777" w:rsidR="00477460" w:rsidRDefault="004774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12FD1" w14:textId="77777777" w:rsidR="004D3DC0" w:rsidRDefault="004D3DC0" w:rsidP="00477460">
      <w:pPr>
        <w:spacing w:after="0" w:line="240" w:lineRule="auto"/>
      </w:pPr>
      <w:r>
        <w:separator/>
      </w:r>
    </w:p>
  </w:footnote>
  <w:footnote w:type="continuationSeparator" w:id="0">
    <w:p w14:paraId="4EC9AB61" w14:textId="77777777" w:rsidR="004D3DC0" w:rsidRDefault="004D3DC0" w:rsidP="00477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25DF0"/>
    <w:multiLevelType w:val="hybridMultilevel"/>
    <w:tmpl w:val="3DEE648A"/>
    <w:lvl w:ilvl="0" w:tplc="F9D4F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01BDF"/>
    <w:multiLevelType w:val="hybridMultilevel"/>
    <w:tmpl w:val="F70064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2023E2"/>
    <w:multiLevelType w:val="hybridMultilevel"/>
    <w:tmpl w:val="778CA0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D91784"/>
    <w:multiLevelType w:val="hybridMultilevel"/>
    <w:tmpl w:val="CEAC409C"/>
    <w:lvl w:ilvl="0" w:tplc="51606A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339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47498">
    <w:abstractNumId w:val="1"/>
  </w:num>
  <w:num w:numId="2" w16cid:durableId="1725062032">
    <w:abstractNumId w:val="3"/>
  </w:num>
  <w:num w:numId="3" w16cid:durableId="1757021613">
    <w:abstractNumId w:val="0"/>
  </w:num>
  <w:num w:numId="4" w16cid:durableId="366832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B7D"/>
    <w:rsid w:val="0001583C"/>
    <w:rsid w:val="0002067F"/>
    <w:rsid w:val="00020B1B"/>
    <w:rsid w:val="00024267"/>
    <w:rsid w:val="00032320"/>
    <w:rsid w:val="000419DA"/>
    <w:rsid w:val="00045315"/>
    <w:rsid w:val="00045823"/>
    <w:rsid w:val="000602C5"/>
    <w:rsid w:val="0007061B"/>
    <w:rsid w:val="0007284E"/>
    <w:rsid w:val="0008104A"/>
    <w:rsid w:val="00092F4B"/>
    <w:rsid w:val="000A116E"/>
    <w:rsid w:val="000D22E5"/>
    <w:rsid w:val="000E298D"/>
    <w:rsid w:val="000E4914"/>
    <w:rsid w:val="000E5DD0"/>
    <w:rsid w:val="000E5EF0"/>
    <w:rsid w:val="00102801"/>
    <w:rsid w:val="0010402E"/>
    <w:rsid w:val="00113698"/>
    <w:rsid w:val="00120938"/>
    <w:rsid w:val="00122D1C"/>
    <w:rsid w:val="001351F7"/>
    <w:rsid w:val="00142EC8"/>
    <w:rsid w:val="00152C72"/>
    <w:rsid w:val="001634BB"/>
    <w:rsid w:val="0016412A"/>
    <w:rsid w:val="00164DF8"/>
    <w:rsid w:val="00170A76"/>
    <w:rsid w:val="00196508"/>
    <w:rsid w:val="001B3942"/>
    <w:rsid w:val="001C2024"/>
    <w:rsid w:val="001E2EB9"/>
    <w:rsid w:val="001E30D1"/>
    <w:rsid w:val="001F6A68"/>
    <w:rsid w:val="00207823"/>
    <w:rsid w:val="00237154"/>
    <w:rsid w:val="00250692"/>
    <w:rsid w:val="00250F7A"/>
    <w:rsid w:val="00253BEE"/>
    <w:rsid w:val="00273DE0"/>
    <w:rsid w:val="00276A79"/>
    <w:rsid w:val="002B0CB8"/>
    <w:rsid w:val="002B311C"/>
    <w:rsid w:val="002B33A2"/>
    <w:rsid w:val="002C1A43"/>
    <w:rsid w:val="002C6AF4"/>
    <w:rsid w:val="002D68E2"/>
    <w:rsid w:val="002E178A"/>
    <w:rsid w:val="002E1F49"/>
    <w:rsid w:val="003008BE"/>
    <w:rsid w:val="003023F5"/>
    <w:rsid w:val="00310AAB"/>
    <w:rsid w:val="0031391D"/>
    <w:rsid w:val="003179D3"/>
    <w:rsid w:val="00333C12"/>
    <w:rsid w:val="00345433"/>
    <w:rsid w:val="00346493"/>
    <w:rsid w:val="00346B85"/>
    <w:rsid w:val="00373BAF"/>
    <w:rsid w:val="003971E8"/>
    <w:rsid w:val="003B1F43"/>
    <w:rsid w:val="003B1F5C"/>
    <w:rsid w:val="003C1398"/>
    <w:rsid w:val="003C14AC"/>
    <w:rsid w:val="003C2DAF"/>
    <w:rsid w:val="003CEF38"/>
    <w:rsid w:val="003D7B9C"/>
    <w:rsid w:val="003E6FBB"/>
    <w:rsid w:val="004243E1"/>
    <w:rsid w:val="0043638F"/>
    <w:rsid w:val="004468DD"/>
    <w:rsid w:val="0045108B"/>
    <w:rsid w:val="00461825"/>
    <w:rsid w:val="00477460"/>
    <w:rsid w:val="00485E34"/>
    <w:rsid w:val="0049741D"/>
    <w:rsid w:val="004A141E"/>
    <w:rsid w:val="004B4E1B"/>
    <w:rsid w:val="004D3DC0"/>
    <w:rsid w:val="004F177A"/>
    <w:rsid w:val="00512A6D"/>
    <w:rsid w:val="00534279"/>
    <w:rsid w:val="00541B71"/>
    <w:rsid w:val="005615E0"/>
    <w:rsid w:val="00565661"/>
    <w:rsid w:val="00574383"/>
    <w:rsid w:val="00580AD0"/>
    <w:rsid w:val="00581A5F"/>
    <w:rsid w:val="00583C6D"/>
    <w:rsid w:val="00591B11"/>
    <w:rsid w:val="005B6625"/>
    <w:rsid w:val="005E2ABC"/>
    <w:rsid w:val="005E7E25"/>
    <w:rsid w:val="00601C85"/>
    <w:rsid w:val="00602D8F"/>
    <w:rsid w:val="0061088F"/>
    <w:rsid w:val="006369B7"/>
    <w:rsid w:val="00660613"/>
    <w:rsid w:val="006635E9"/>
    <w:rsid w:val="006A3C95"/>
    <w:rsid w:val="006B01EC"/>
    <w:rsid w:val="006E0093"/>
    <w:rsid w:val="006E6C7D"/>
    <w:rsid w:val="00712724"/>
    <w:rsid w:val="00713B9A"/>
    <w:rsid w:val="0071415B"/>
    <w:rsid w:val="00723673"/>
    <w:rsid w:val="00723C2B"/>
    <w:rsid w:val="00726058"/>
    <w:rsid w:val="00734909"/>
    <w:rsid w:val="007548A7"/>
    <w:rsid w:val="00757D79"/>
    <w:rsid w:val="00770046"/>
    <w:rsid w:val="00772055"/>
    <w:rsid w:val="00772402"/>
    <w:rsid w:val="007866C1"/>
    <w:rsid w:val="0079447A"/>
    <w:rsid w:val="007B380E"/>
    <w:rsid w:val="007B4233"/>
    <w:rsid w:val="007B4F6B"/>
    <w:rsid w:val="007C6267"/>
    <w:rsid w:val="007E0827"/>
    <w:rsid w:val="007F19B6"/>
    <w:rsid w:val="007F78DA"/>
    <w:rsid w:val="00821A77"/>
    <w:rsid w:val="0083090B"/>
    <w:rsid w:val="008311E3"/>
    <w:rsid w:val="0086121F"/>
    <w:rsid w:val="008832DF"/>
    <w:rsid w:val="00885503"/>
    <w:rsid w:val="0088680E"/>
    <w:rsid w:val="00886ADE"/>
    <w:rsid w:val="00886F00"/>
    <w:rsid w:val="00886FE0"/>
    <w:rsid w:val="008A2FBA"/>
    <w:rsid w:val="008B09A4"/>
    <w:rsid w:val="008F365E"/>
    <w:rsid w:val="0090658D"/>
    <w:rsid w:val="0091140B"/>
    <w:rsid w:val="009119C3"/>
    <w:rsid w:val="00911AD3"/>
    <w:rsid w:val="009124DF"/>
    <w:rsid w:val="00930CED"/>
    <w:rsid w:val="0093698B"/>
    <w:rsid w:val="00940F03"/>
    <w:rsid w:val="00942C67"/>
    <w:rsid w:val="009521DB"/>
    <w:rsid w:val="00956F6D"/>
    <w:rsid w:val="00982ED2"/>
    <w:rsid w:val="0098342B"/>
    <w:rsid w:val="009901BD"/>
    <w:rsid w:val="009919CB"/>
    <w:rsid w:val="009A292B"/>
    <w:rsid w:val="009A2E68"/>
    <w:rsid w:val="009A7831"/>
    <w:rsid w:val="009B0DE4"/>
    <w:rsid w:val="009B7F80"/>
    <w:rsid w:val="009D4B92"/>
    <w:rsid w:val="009F7821"/>
    <w:rsid w:val="00A00B29"/>
    <w:rsid w:val="00A050D2"/>
    <w:rsid w:val="00A27441"/>
    <w:rsid w:val="00A33B85"/>
    <w:rsid w:val="00A37705"/>
    <w:rsid w:val="00A669F5"/>
    <w:rsid w:val="00A81C2A"/>
    <w:rsid w:val="00A85D2D"/>
    <w:rsid w:val="00A85FB5"/>
    <w:rsid w:val="00A9722F"/>
    <w:rsid w:val="00AB1CD0"/>
    <w:rsid w:val="00AB30D0"/>
    <w:rsid w:val="00AB608E"/>
    <w:rsid w:val="00AC703C"/>
    <w:rsid w:val="00AE6B09"/>
    <w:rsid w:val="00AF7DFA"/>
    <w:rsid w:val="00B00DFC"/>
    <w:rsid w:val="00B15DD7"/>
    <w:rsid w:val="00B21A91"/>
    <w:rsid w:val="00B3329F"/>
    <w:rsid w:val="00B53533"/>
    <w:rsid w:val="00B57044"/>
    <w:rsid w:val="00B62602"/>
    <w:rsid w:val="00B65429"/>
    <w:rsid w:val="00B73080"/>
    <w:rsid w:val="00B832E7"/>
    <w:rsid w:val="00BA38A7"/>
    <w:rsid w:val="00BD49F3"/>
    <w:rsid w:val="00BE4034"/>
    <w:rsid w:val="00BE6C85"/>
    <w:rsid w:val="00BF024B"/>
    <w:rsid w:val="00C062CD"/>
    <w:rsid w:val="00C109F8"/>
    <w:rsid w:val="00C2196B"/>
    <w:rsid w:val="00C21B57"/>
    <w:rsid w:val="00C23951"/>
    <w:rsid w:val="00C26C39"/>
    <w:rsid w:val="00C40055"/>
    <w:rsid w:val="00C41E79"/>
    <w:rsid w:val="00C54C12"/>
    <w:rsid w:val="00C935C8"/>
    <w:rsid w:val="00CA0AD9"/>
    <w:rsid w:val="00CC0C8C"/>
    <w:rsid w:val="00CC32D3"/>
    <w:rsid w:val="00CC468A"/>
    <w:rsid w:val="00CD3DF2"/>
    <w:rsid w:val="00CD5AFC"/>
    <w:rsid w:val="00CD6110"/>
    <w:rsid w:val="00CD79B4"/>
    <w:rsid w:val="00CE6D0A"/>
    <w:rsid w:val="00D05952"/>
    <w:rsid w:val="00D47D37"/>
    <w:rsid w:val="00D645F8"/>
    <w:rsid w:val="00D72C5D"/>
    <w:rsid w:val="00D75128"/>
    <w:rsid w:val="00D76794"/>
    <w:rsid w:val="00D90B7D"/>
    <w:rsid w:val="00D97CE9"/>
    <w:rsid w:val="00DA4572"/>
    <w:rsid w:val="00DB7060"/>
    <w:rsid w:val="00DF5BBA"/>
    <w:rsid w:val="00E1022F"/>
    <w:rsid w:val="00E11740"/>
    <w:rsid w:val="00E40877"/>
    <w:rsid w:val="00E4333F"/>
    <w:rsid w:val="00E518B3"/>
    <w:rsid w:val="00E542A8"/>
    <w:rsid w:val="00E54675"/>
    <w:rsid w:val="00E75109"/>
    <w:rsid w:val="00E86ADC"/>
    <w:rsid w:val="00EC20A3"/>
    <w:rsid w:val="00EC2550"/>
    <w:rsid w:val="00EE1E65"/>
    <w:rsid w:val="00F11A51"/>
    <w:rsid w:val="00F12F94"/>
    <w:rsid w:val="00F13181"/>
    <w:rsid w:val="00F13E49"/>
    <w:rsid w:val="00F81820"/>
    <w:rsid w:val="00F826B0"/>
    <w:rsid w:val="00F93700"/>
    <w:rsid w:val="00FC3BD9"/>
    <w:rsid w:val="00FD4446"/>
    <w:rsid w:val="00FD752F"/>
    <w:rsid w:val="00FE4F7F"/>
    <w:rsid w:val="00FF2EEB"/>
    <w:rsid w:val="00FF3754"/>
    <w:rsid w:val="0224CDE6"/>
    <w:rsid w:val="02B081D2"/>
    <w:rsid w:val="02FB8051"/>
    <w:rsid w:val="0300AB03"/>
    <w:rsid w:val="0369FC12"/>
    <w:rsid w:val="03F7B276"/>
    <w:rsid w:val="053AFCB0"/>
    <w:rsid w:val="056B281D"/>
    <w:rsid w:val="0579AEA5"/>
    <w:rsid w:val="063A6399"/>
    <w:rsid w:val="06466213"/>
    <w:rsid w:val="065409EC"/>
    <w:rsid w:val="0664217F"/>
    <w:rsid w:val="071E197E"/>
    <w:rsid w:val="07AA8EA6"/>
    <w:rsid w:val="089FAD4F"/>
    <w:rsid w:val="08EEF9C5"/>
    <w:rsid w:val="0966E741"/>
    <w:rsid w:val="0A2A96C2"/>
    <w:rsid w:val="0A75A3BF"/>
    <w:rsid w:val="0C7739BB"/>
    <w:rsid w:val="0CBCF4BA"/>
    <w:rsid w:val="0D378985"/>
    <w:rsid w:val="0DE1E53F"/>
    <w:rsid w:val="0E634238"/>
    <w:rsid w:val="0ECFB24A"/>
    <w:rsid w:val="0EDF2656"/>
    <w:rsid w:val="0F34132A"/>
    <w:rsid w:val="0F516A9E"/>
    <w:rsid w:val="0F59DE71"/>
    <w:rsid w:val="0F715746"/>
    <w:rsid w:val="1070975A"/>
    <w:rsid w:val="10BD9B86"/>
    <w:rsid w:val="11EF7638"/>
    <w:rsid w:val="13005C22"/>
    <w:rsid w:val="13292E9F"/>
    <w:rsid w:val="13AB9F4C"/>
    <w:rsid w:val="13F1F511"/>
    <w:rsid w:val="142A29A8"/>
    <w:rsid w:val="14367041"/>
    <w:rsid w:val="14D25C4D"/>
    <w:rsid w:val="14F980B9"/>
    <w:rsid w:val="15438713"/>
    <w:rsid w:val="15D116FF"/>
    <w:rsid w:val="16437AA2"/>
    <w:rsid w:val="165DA05A"/>
    <w:rsid w:val="16A778D7"/>
    <w:rsid w:val="16C1815B"/>
    <w:rsid w:val="173AE0B4"/>
    <w:rsid w:val="17F6D66A"/>
    <w:rsid w:val="188B9FAE"/>
    <w:rsid w:val="196BC505"/>
    <w:rsid w:val="1AFFD9CD"/>
    <w:rsid w:val="1B13C2EF"/>
    <w:rsid w:val="1B18380C"/>
    <w:rsid w:val="1BC8595F"/>
    <w:rsid w:val="1C6E599C"/>
    <w:rsid w:val="1C8A7734"/>
    <w:rsid w:val="1CF02251"/>
    <w:rsid w:val="1CF13AD9"/>
    <w:rsid w:val="1DC46ED7"/>
    <w:rsid w:val="1DFDB674"/>
    <w:rsid w:val="1E1C7AE5"/>
    <w:rsid w:val="1F4B3D36"/>
    <w:rsid w:val="1F584442"/>
    <w:rsid w:val="1F5F1CDA"/>
    <w:rsid w:val="20475B81"/>
    <w:rsid w:val="207758A0"/>
    <w:rsid w:val="20860DE9"/>
    <w:rsid w:val="211415E6"/>
    <w:rsid w:val="21644339"/>
    <w:rsid w:val="2187BAE7"/>
    <w:rsid w:val="218EE33F"/>
    <w:rsid w:val="226A747B"/>
    <w:rsid w:val="22803414"/>
    <w:rsid w:val="228A6F58"/>
    <w:rsid w:val="22C23952"/>
    <w:rsid w:val="2363707D"/>
    <w:rsid w:val="2365AAB9"/>
    <w:rsid w:val="23CDAFD3"/>
    <w:rsid w:val="2458A4D6"/>
    <w:rsid w:val="248D0A44"/>
    <w:rsid w:val="2497D7B2"/>
    <w:rsid w:val="24B4C92A"/>
    <w:rsid w:val="26CEBEDD"/>
    <w:rsid w:val="26F966E7"/>
    <w:rsid w:val="27202BCE"/>
    <w:rsid w:val="27C9606A"/>
    <w:rsid w:val="289A0F78"/>
    <w:rsid w:val="2AD8EC4D"/>
    <w:rsid w:val="2BA27823"/>
    <w:rsid w:val="2C4E37E8"/>
    <w:rsid w:val="2C73E268"/>
    <w:rsid w:val="2CA7122D"/>
    <w:rsid w:val="2D6C57F5"/>
    <w:rsid w:val="2DCC4862"/>
    <w:rsid w:val="2EEF442E"/>
    <w:rsid w:val="2F3BAF0A"/>
    <w:rsid w:val="2F7471FB"/>
    <w:rsid w:val="2FB09C4D"/>
    <w:rsid w:val="3040D312"/>
    <w:rsid w:val="30E98CF2"/>
    <w:rsid w:val="3112AC02"/>
    <w:rsid w:val="335F896A"/>
    <w:rsid w:val="33C3E8B8"/>
    <w:rsid w:val="34090DB2"/>
    <w:rsid w:val="3414193D"/>
    <w:rsid w:val="347FE976"/>
    <w:rsid w:val="34C108CA"/>
    <w:rsid w:val="35E35CBA"/>
    <w:rsid w:val="36CDC361"/>
    <w:rsid w:val="36E13A5F"/>
    <w:rsid w:val="37D65AE8"/>
    <w:rsid w:val="39AB3D90"/>
    <w:rsid w:val="39E7DAB0"/>
    <w:rsid w:val="39F5B029"/>
    <w:rsid w:val="3AF04C84"/>
    <w:rsid w:val="3C1EB5F5"/>
    <w:rsid w:val="3C5634D7"/>
    <w:rsid w:val="3D5526A4"/>
    <w:rsid w:val="3D7D0F3B"/>
    <w:rsid w:val="3D7EA7E7"/>
    <w:rsid w:val="3E8C77E4"/>
    <w:rsid w:val="3E9B2C17"/>
    <w:rsid w:val="3EDB8585"/>
    <w:rsid w:val="3F3B3117"/>
    <w:rsid w:val="3FAE559B"/>
    <w:rsid w:val="3FE2C5AD"/>
    <w:rsid w:val="405E24BD"/>
    <w:rsid w:val="4075D3A4"/>
    <w:rsid w:val="40E43480"/>
    <w:rsid w:val="41261BD1"/>
    <w:rsid w:val="413EB7FE"/>
    <w:rsid w:val="42A9F80D"/>
    <w:rsid w:val="42E2492A"/>
    <w:rsid w:val="43747149"/>
    <w:rsid w:val="4460BEA2"/>
    <w:rsid w:val="450ADF43"/>
    <w:rsid w:val="45DBAD74"/>
    <w:rsid w:val="463060D4"/>
    <w:rsid w:val="4645F244"/>
    <w:rsid w:val="47B0E5F3"/>
    <w:rsid w:val="47DEBB89"/>
    <w:rsid w:val="4839008D"/>
    <w:rsid w:val="4899BF87"/>
    <w:rsid w:val="48F4769D"/>
    <w:rsid w:val="49A8E161"/>
    <w:rsid w:val="4A868858"/>
    <w:rsid w:val="4AEB3EE4"/>
    <w:rsid w:val="4B1B2597"/>
    <w:rsid w:val="4BCDBD15"/>
    <w:rsid w:val="4BCE9561"/>
    <w:rsid w:val="4C02263B"/>
    <w:rsid w:val="4C054E82"/>
    <w:rsid w:val="4CE80A9E"/>
    <w:rsid w:val="4DCB3B35"/>
    <w:rsid w:val="4E1B7156"/>
    <w:rsid w:val="4E2AEA2B"/>
    <w:rsid w:val="4E860873"/>
    <w:rsid w:val="4F26336E"/>
    <w:rsid w:val="4F7E2C17"/>
    <w:rsid w:val="4FD79D38"/>
    <w:rsid w:val="4FFA65E3"/>
    <w:rsid w:val="501E26CF"/>
    <w:rsid w:val="50574BDF"/>
    <w:rsid w:val="50A072C1"/>
    <w:rsid w:val="50A9299D"/>
    <w:rsid w:val="52DE4BD7"/>
    <w:rsid w:val="531C6712"/>
    <w:rsid w:val="53A3AAB0"/>
    <w:rsid w:val="53DFC199"/>
    <w:rsid w:val="54FA7B97"/>
    <w:rsid w:val="55C68356"/>
    <w:rsid w:val="56B7E305"/>
    <w:rsid w:val="56D1C1B7"/>
    <w:rsid w:val="57A88E55"/>
    <w:rsid w:val="589F735C"/>
    <w:rsid w:val="59D317D0"/>
    <w:rsid w:val="5A1EF441"/>
    <w:rsid w:val="5B109F78"/>
    <w:rsid w:val="5B8642EF"/>
    <w:rsid w:val="5BA5A151"/>
    <w:rsid w:val="5BB78D26"/>
    <w:rsid w:val="5C51C2FE"/>
    <w:rsid w:val="5C657F5C"/>
    <w:rsid w:val="5DBC18C0"/>
    <w:rsid w:val="5DDF49C4"/>
    <w:rsid w:val="5E50D62B"/>
    <w:rsid w:val="5F23F6FB"/>
    <w:rsid w:val="5F379030"/>
    <w:rsid w:val="5F3D21EC"/>
    <w:rsid w:val="5F932BFF"/>
    <w:rsid w:val="608E067F"/>
    <w:rsid w:val="60B2BB11"/>
    <w:rsid w:val="620C8C25"/>
    <w:rsid w:val="62311288"/>
    <w:rsid w:val="62ABD731"/>
    <w:rsid w:val="6497764B"/>
    <w:rsid w:val="652FA6AD"/>
    <w:rsid w:val="65F6AA5C"/>
    <w:rsid w:val="668C2BD0"/>
    <w:rsid w:val="66BA9D7B"/>
    <w:rsid w:val="675A96C8"/>
    <w:rsid w:val="67811CFB"/>
    <w:rsid w:val="67A8E3BA"/>
    <w:rsid w:val="69BDBBA6"/>
    <w:rsid w:val="6C3B621D"/>
    <w:rsid w:val="6C67B18F"/>
    <w:rsid w:val="6C7B63ED"/>
    <w:rsid w:val="6D43EAB4"/>
    <w:rsid w:val="6D9D8184"/>
    <w:rsid w:val="6DEC80CA"/>
    <w:rsid w:val="6E5C7558"/>
    <w:rsid w:val="6F2F2189"/>
    <w:rsid w:val="6F58815A"/>
    <w:rsid w:val="6FFF265C"/>
    <w:rsid w:val="7173C073"/>
    <w:rsid w:val="7221CE6A"/>
    <w:rsid w:val="7287B6EF"/>
    <w:rsid w:val="729A0762"/>
    <w:rsid w:val="72F0324F"/>
    <w:rsid w:val="73BA4636"/>
    <w:rsid w:val="740F41F0"/>
    <w:rsid w:val="7417980E"/>
    <w:rsid w:val="74571873"/>
    <w:rsid w:val="748F29C8"/>
    <w:rsid w:val="751E5480"/>
    <w:rsid w:val="75420914"/>
    <w:rsid w:val="75C1EC70"/>
    <w:rsid w:val="75D15A2B"/>
    <w:rsid w:val="75F30998"/>
    <w:rsid w:val="7646456A"/>
    <w:rsid w:val="770A790E"/>
    <w:rsid w:val="7712A368"/>
    <w:rsid w:val="777E7D1F"/>
    <w:rsid w:val="7870513E"/>
    <w:rsid w:val="789D25A9"/>
    <w:rsid w:val="7909C8FE"/>
    <w:rsid w:val="792CE36F"/>
    <w:rsid w:val="79787F60"/>
    <w:rsid w:val="7A6AA94F"/>
    <w:rsid w:val="7B595F42"/>
    <w:rsid w:val="7C0EF98D"/>
    <w:rsid w:val="7D1A379F"/>
    <w:rsid w:val="7E555D93"/>
    <w:rsid w:val="7EF2A136"/>
    <w:rsid w:val="7F493E68"/>
    <w:rsid w:val="7F538A82"/>
    <w:rsid w:val="7F797790"/>
    <w:rsid w:val="7F7C7BB8"/>
    <w:rsid w:val="7FD3C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EB169"/>
  <w15:chartTrackingRefBased/>
  <w15:docId w15:val="{7FBBAEB3-4E48-44C8-963D-B2199ED03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57D7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57D79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9919CB"/>
    <w:pPr>
      <w:spacing w:after="0" w:line="240" w:lineRule="auto"/>
    </w:pPr>
  </w:style>
  <w:style w:type="paragraph" w:customStyle="1" w:styleId="Default">
    <w:name w:val="Default"/>
    <w:rsid w:val="00092F4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nl-NL"/>
      <w14:ligatures w14:val="none"/>
    </w:rPr>
  </w:style>
  <w:style w:type="table" w:styleId="Tabelraster">
    <w:name w:val="Table Grid"/>
    <w:basedOn w:val="Standaardtabel"/>
    <w:uiPriority w:val="39"/>
    <w:rsid w:val="00AF7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uiPriority w:val="34"/>
    <w:qFormat/>
    <w:rsid w:val="789D25A9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77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77460"/>
  </w:style>
  <w:style w:type="paragraph" w:styleId="Voettekst">
    <w:name w:val="footer"/>
    <w:basedOn w:val="Standaard"/>
    <w:link w:val="VoettekstChar"/>
    <w:uiPriority w:val="99"/>
    <w:unhideWhenUsed/>
    <w:rsid w:val="00477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77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vriendenvankesslerperspektief.nl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vrienden@kesslerperspektief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rienden@kesslerperspektief.n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9CD23F677EBB44BA841406E842E536" ma:contentTypeVersion="9" ma:contentTypeDescription="Een nieuw document maken." ma:contentTypeScope="" ma:versionID="58fac09d66154cc868d84d1c6b294d20">
  <xsd:schema xmlns:xsd="http://www.w3.org/2001/XMLSchema" xmlns:xs="http://www.w3.org/2001/XMLSchema" xmlns:p="http://schemas.microsoft.com/office/2006/metadata/properties" xmlns:ns2="8c1bc235-34a6-43c5-83aa-f93b6ac8baa1" xmlns:ns3="6e59632d-8c71-4780-984d-32878693cd1e" targetNamespace="http://schemas.microsoft.com/office/2006/metadata/properties" ma:root="true" ma:fieldsID="b66548fe88e45c62904d7d6d25b98091" ns2:_="" ns3:_="">
    <xsd:import namespace="8c1bc235-34a6-43c5-83aa-f93b6ac8baa1"/>
    <xsd:import namespace="6e59632d-8c71-4780-984d-32878693cd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bc235-34a6-43c5-83aa-f93b6ac8b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f82fe90a-777f-4634-ad96-7a4f0dcee1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9632d-8c71-4780-984d-32878693cd1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caf5a2d-2c48-460c-aa3e-408fad6c6aa4}" ma:internalName="TaxCatchAll" ma:showField="CatchAllData" ma:web="6e59632d-8c71-4780-984d-32878693cd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59632d-8c71-4780-984d-32878693cd1e" xsi:nil="true"/>
    <lcf76f155ced4ddcb4097134ff3c332f xmlns="8c1bc235-34a6-43c5-83aa-f93b6ac8baa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77A9DE-330B-4166-A37C-DC16CEB61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1bc235-34a6-43c5-83aa-f93b6ac8baa1"/>
    <ds:schemaRef ds:uri="6e59632d-8c71-4780-984d-32878693cd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FC377C-1413-4396-8779-974A7D6947B5}">
  <ds:schemaRefs>
    <ds:schemaRef ds:uri="http://schemas.microsoft.com/office/2006/metadata/properties"/>
    <ds:schemaRef ds:uri="http://schemas.microsoft.com/office/infopath/2007/PartnerControls"/>
    <ds:schemaRef ds:uri="6e59632d-8c71-4780-984d-32878693cd1e"/>
    <ds:schemaRef ds:uri="8c1bc235-34a6-43c5-83aa-f93b6ac8baa1"/>
  </ds:schemaRefs>
</ds:datastoreItem>
</file>

<file path=customXml/itemProps3.xml><?xml version="1.0" encoding="utf-8"?>
<ds:datastoreItem xmlns:ds="http://schemas.openxmlformats.org/officeDocument/2006/customXml" ds:itemID="{384FED4D-41B0-43CD-9607-0649382B66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Sintnicolaas</dc:creator>
  <cp:keywords/>
  <dc:description/>
  <cp:lastModifiedBy>Ellis Sintnicolaas</cp:lastModifiedBy>
  <cp:revision>2</cp:revision>
  <cp:lastPrinted>2026-02-02T12:55:00Z</cp:lastPrinted>
  <dcterms:created xsi:type="dcterms:W3CDTF">2026-06-11T08:34:00Z</dcterms:created>
  <dcterms:modified xsi:type="dcterms:W3CDTF">2026-06-11T08:34:00Z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0x010100749CD23F677EBB44BA841406E842E536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GUID">
    <vt:lpwstr>1cd501ee-aff7-4b86-a662-b1c8b378d77f</vt:lpwstr>
  </property>
  <property fmtid="{D5CDD505-2E9C-101B-9397-08002B2CF9AE}" pid="10" name="xd_Signature">
    <vt:bool>false</vt:bool>
  </property>
  <property fmtid="{D5CDD505-2E9C-101B-9397-08002B2CF9AE}" pid="11" name="SharedWithUsers">
    <vt:lpwstr/>
  </property>
</Properties>
</file>